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CED2" w14:textId="638F3193" w:rsidR="00EB1507" w:rsidRDefault="0075348F" w:rsidP="00EB1507">
      <w:pPr>
        <w:spacing w:line="307" w:lineRule="exact"/>
        <w:ind w:right="4"/>
        <w:jc w:val="center"/>
        <w:rPr>
          <w:b/>
          <w:sz w:val="27"/>
        </w:rPr>
      </w:pPr>
      <w:r>
        <w:rPr>
          <w:b/>
          <w:sz w:val="27"/>
        </w:rPr>
        <w:t>Отчет о выполнении плана</w:t>
      </w:r>
      <w:r w:rsidR="00856EC9">
        <w:rPr>
          <w:b/>
          <w:spacing w:val="-8"/>
          <w:sz w:val="27"/>
        </w:rPr>
        <w:t xml:space="preserve"> </w:t>
      </w:r>
      <w:r w:rsidR="001B6B8B">
        <w:rPr>
          <w:b/>
          <w:sz w:val="27"/>
        </w:rPr>
        <w:t>зимних</w:t>
      </w:r>
      <w:r w:rsidR="001B6B8B">
        <w:rPr>
          <w:b/>
          <w:spacing w:val="-8"/>
          <w:sz w:val="27"/>
        </w:rPr>
        <w:t xml:space="preserve"> </w:t>
      </w:r>
      <w:r w:rsidR="001B6B8B">
        <w:rPr>
          <w:b/>
          <w:sz w:val="27"/>
        </w:rPr>
        <w:t>каникул</w:t>
      </w:r>
      <w:r w:rsidR="00EB1507">
        <w:rPr>
          <w:b/>
          <w:sz w:val="27"/>
        </w:rPr>
        <w:t xml:space="preserve"> МБОУ Тоолайлыгская НОШ</w:t>
      </w:r>
    </w:p>
    <w:p w14:paraId="698A1CA8" w14:textId="77777777" w:rsidR="00EB1507" w:rsidRDefault="00EB1507" w:rsidP="00EB1507">
      <w:pPr>
        <w:spacing w:line="307" w:lineRule="exact"/>
        <w:ind w:right="4"/>
        <w:jc w:val="center"/>
        <w:rPr>
          <w:b/>
          <w:spacing w:val="-4"/>
          <w:sz w:val="27"/>
        </w:rPr>
      </w:pPr>
      <w:r>
        <w:rPr>
          <w:b/>
          <w:sz w:val="27"/>
        </w:rPr>
        <w:t>за</w:t>
      </w:r>
      <w:r w:rsidR="001B6B8B">
        <w:rPr>
          <w:b/>
          <w:spacing w:val="-9"/>
          <w:sz w:val="27"/>
        </w:rPr>
        <w:t xml:space="preserve"> </w:t>
      </w:r>
      <w:r w:rsidR="001B6B8B">
        <w:rPr>
          <w:b/>
          <w:sz w:val="27"/>
        </w:rPr>
        <w:t>2025</w:t>
      </w:r>
      <w:r>
        <w:rPr>
          <w:b/>
          <w:sz w:val="27"/>
        </w:rPr>
        <w:t>-</w:t>
      </w:r>
      <w:r w:rsidR="001B6B8B">
        <w:rPr>
          <w:b/>
          <w:sz w:val="27"/>
        </w:rPr>
        <w:t>2026</w:t>
      </w:r>
      <w:r w:rsidR="001B6B8B">
        <w:rPr>
          <w:b/>
          <w:spacing w:val="-8"/>
          <w:sz w:val="27"/>
        </w:rPr>
        <w:t xml:space="preserve"> </w:t>
      </w:r>
      <w:r w:rsidR="001B6B8B">
        <w:rPr>
          <w:b/>
          <w:sz w:val="27"/>
        </w:rPr>
        <w:t>учебного</w:t>
      </w:r>
      <w:r w:rsidR="001B6B8B">
        <w:rPr>
          <w:b/>
          <w:spacing w:val="-4"/>
          <w:sz w:val="27"/>
        </w:rPr>
        <w:t xml:space="preserve"> года</w:t>
      </w:r>
    </w:p>
    <w:p w14:paraId="3B96485E" w14:textId="436CD317" w:rsidR="00856EC9" w:rsidRPr="008B2530" w:rsidRDefault="001B6B8B" w:rsidP="008B2530">
      <w:pPr>
        <w:spacing w:line="307" w:lineRule="exact"/>
        <w:ind w:right="4"/>
        <w:jc w:val="center"/>
        <w:rPr>
          <w:b/>
          <w:spacing w:val="-4"/>
          <w:sz w:val="27"/>
        </w:rPr>
      </w:pPr>
      <w:r>
        <w:rPr>
          <w:b/>
          <w:spacing w:val="-4"/>
          <w:sz w:val="27"/>
        </w:rPr>
        <w:t>(31 декабря по 11 января 2026)</w:t>
      </w:r>
    </w:p>
    <w:p w14:paraId="0F630290" w14:textId="500A07D7" w:rsidR="00856EC9" w:rsidRDefault="00856EC9" w:rsidP="00465680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Отчет о выполнении плана проведения зимних каникул 2025-2026г.</w:t>
      </w:r>
      <w:r>
        <w:rPr>
          <w:color w:val="000000"/>
          <w:sz w:val="24"/>
          <w:szCs w:val="24"/>
          <w:lang w:eastAsia="ru-RU"/>
        </w:rPr>
        <w:br/>
      </w:r>
      <w:r>
        <w:rPr>
          <w:color w:val="000000"/>
          <w:sz w:val="24"/>
          <w:szCs w:val="24"/>
          <w:shd w:val="clear" w:color="auto" w:fill="FFFFFF"/>
          <w:lang w:eastAsia="ru-RU"/>
        </w:rPr>
        <w:t>В период с 31 декабря по 11 января в нашей школе проходили зимние каникулы. Для развития познавательной и творческой активности, привития навыков здорового образа жизни, расширения кругозора воспитанников в каникулярный план школы были включены разнообразные мероприятия.</w:t>
      </w:r>
    </w:p>
    <w:p w14:paraId="66E9323A" w14:textId="33B83A09" w:rsidR="00856EC9" w:rsidRPr="00856EC9" w:rsidRDefault="00856EC9" w:rsidP="0075348F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</w:rPr>
        <w:t xml:space="preserve">В течение всего каникулярного времени для ребят были открыты двери вдц, библиотек. Каникулы — это замечательная возможность с пользой провести свободное время, отдохнуть, набраться сил. Перед уходом на каникулы с учащимися школ были проведены беседы о соблюдении правил техники безопасности и безопасного поведения дома и в общественных местах, во время экскурсий и на водоёмах. Учащимся напомнили об основных правилах дорожного движения и необходимости их неукоснительного соблюдения, поэтому каникулы прошли весело, интересно, организованно, без происшествий. Вся информация о проходивших во время каникул мероприятиях размещалась на сообществе ВК образовательной организации </w:t>
      </w:r>
      <w:hyperlink r:id="rId5" w:history="1">
        <w:r>
          <w:rPr>
            <w:rStyle w:val="a3"/>
            <w:sz w:val="24"/>
            <w:szCs w:val="24"/>
          </w:rPr>
          <w:t>https://vk.com/id67939462</w:t>
        </w:r>
      </w:hyperlink>
      <w:r>
        <w:t xml:space="preserve"> с хеште</w:t>
      </w:r>
      <w:r w:rsidR="00C54BB5">
        <w:t xml:space="preserve">гами </w:t>
      </w:r>
      <w:r w:rsidR="00C54BB5" w:rsidRPr="00856EC9">
        <w:rPr>
          <w:color w:val="000000"/>
          <w:sz w:val="24"/>
          <w:szCs w:val="24"/>
          <w:shd w:val="clear" w:color="auto" w:fill="FFFFFF"/>
          <w:lang w:eastAsia="ru-RU"/>
        </w:rPr>
        <w:t>#БезопасныйНовыйГод2026 #Каникулы_17</w:t>
      </w:r>
      <w:r>
        <w:rPr>
          <w:sz w:val="24"/>
          <w:szCs w:val="24"/>
        </w:rPr>
        <w:t>.</w:t>
      </w:r>
    </w:p>
    <w:p w14:paraId="1B38CF49" w14:textId="1F207A79" w:rsidR="00856EC9" w:rsidRDefault="008B2530" w:rsidP="00465680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Педагогами школы б</w:t>
      </w:r>
      <w:r w:rsidR="00856EC9">
        <w:rPr>
          <w:color w:val="000000"/>
          <w:sz w:val="24"/>
          <w:szCs w:val="24"/>
          <w:shd w:val="clear" w:color="auto" w:fill="FFFFFF"/>
          <w:lang w:eastAsia="ru-RU"/>
        </w:rPr>
        <w:t>ыли проведены</w:t>
      </w:r>
      <w:r w:rsidR="00856EC9" w:rsidRPr="00856EC9">
        <w:rPr>
          <w:color w:val="000000"/>
          <w:sz w:val="24"/>
          <w:szCs w:val="24"/>
          <w:shd w:val="clear" w:color="auto" w:fill="FFFFFF"/>
          <w:lang w:eastAsia="ru-RU"/>
        </w:rPr>
        <w:t xml:space="preserve"> рейдовые мероприятия по семьям, находящимся в социально опасном положении, проверки условий проживания </w:t>
      </w:r>
      <w:r w:rsidR="00856EC9">
        <w:rPr>
          <w:color w:val="000000"/>
          <w:sz w:val="24"/>
          <w:szCs w:val="24"/>
          <w:shd w:val="clear" w:color="auto" w:fill="FFFFFF"/>
          <w:lang w:eastAsia="ru-RU"/>
        </w:rPr>
        <w:t>учащихся нашей школы</w:t>
      </w:r>
      <w:r w:rsidR="00856EC9" w:rsidRPr="00856EC9">
        <w:rPr>
          <w:color w:val="000000"/>
          <w:sz w:val="24"/>
          <w:szCs w:val="24"/>
          <w:shd w:val="clear" w:color="auto" w:fill="FFFFFF"/>
          <w:lang w:eastAsia="ru-RU"/>
        </w:rPr>
        <w:t>, состоящих на профилактических учётах, а также мониторинг мест массового скопления людей. 29 декабря с родителями проведены профилактические беседы о правилах безопасности детей.</w:t>
      </w:r>
    </w:p>
    <w:p w14:paraId="5E95721A" w14:textId="77777777" w:rsidR="008B2530" w:rsidRPr="008B2530" w:rsidRDefault="008B2530" w:rsidP="008B2530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8B2530">
        <w:rPr>
          <w:color w:val="000000"/>
          <w:sz w:val="24"/>
          <w:szCs w:val="24"/>
          <w:shd w:val="clear" w:color="auto" w:fill="FFFFFF"/>
          <w:lang w:eastAsia="ru-RU"/>
        </w:rPr>
        <w:t>Зимние каникулы завершились благополучно. Главный результат — это отсутствие каких-либо чрезвычайных происшествий с нашими учениками. Благодаря совместным усилиям педагогов и родителей, период отдыха прошел спокойно и безопасно.</w:t>
      </w:r>
    </w:p>
    <w:p w14:paraId="2647325A" w14:textId="3B11B832" w:rsidR="008B2530" w:rsidRPr="008B2530" w:rsidRDefault="008B2530" w:rsidP="008B2530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8B2530">
        <w:rPr>
          <w:color w:val="000000"/>
          <w:sz w:val="24"/>
          <w:szCs w:val="24"/>
          <w:shd w:val="clear" w:color="auto" w:fill="FFFFFF"/>
          <w:lang w:eastAsia="ru-RU"/>
        </w:rPr>
        <w:t xml:space="preserve">Мы рады, что ребята хорошо отдохнули: набрались новых впечатлений, провели время с семьей, занимались зимними видами спорта и творчеством. Их энергичные лица в первый учебный день —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будет </w:t>
      </w:r>
      <w:r w:rsidRPr="008B2530">
        <w:rPr>
          <w:color w:val="000000"/>
          <w:sz w:val="24"/>
          <w:szCs w:val="24"/>
          <w:shd w:val="clear" w:color="auto" w:fill="FFFFFF"/>
          <w:lang w:eastAsia="ru-RU"/>
        </w:rPr>
        <w:t>лучшее тому подтверждение.</w:t>
      </w:r>
    </w:p>
    <w:p w14:paraId="75FE0692" w14:textId="0703194D" w:rsidR="0075348F" w:rsidRPr="008B2530" w:rsidRDefault="008B2530" w:rsidP="008B2530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8B2530">
        <w:rPr>
          <w:color w:val="000000"/>
          <w:sz w:val="24"/>
          <w:szCs w:val="24"/>
          <w:shd w:val="clear" w:color="auto" w:fill="FFFFFF"/>
          <w:lang w:eastAsia="ru-RU"/>
        </w:rPr>
        <w:t>К началу третьей учебной четверти все учащиеся, независимо от того, отдыхали они в городе или уезжали в село, вернулись к занятиям. Явка 100%. Можно с уверенностью сказать, что каникулы стали полезной паузой, позволившей детям с новыми силами приступить к учебе.</w:t>
      </w:r>
    </w:p>
    <w:p w14:paraId="558E2037" w14:textId="77777777" w:rsidR="00EB1507" w:rsidRPr="00EB1507" w:rsidRDefault="00EB1507" w:rsidP="00EB1507">
      <w:pPr>
        <w:spacing w:line="307" w:lineRule="exact"/>
        <w:ind w:right="4"/>
        <w:jc w:val="center"/>
        <w:rPr>
          <w:b/>
          <w:spacing w:val="-4"/>
          <w:sz w:val="2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20"/>
        <w:gridCol w:w="3403"/>
        <w:gridCol w:w="2410"/>
        <w:gridCol w:w="2269"/>
        <w:gridCol w:w="1779"/>
      </w:tblGrid>
      <w:tr w:rsidR="001B6B8B" w:rsidRPr="00B535BF" w14:paraId="71AF3472" w14:textId="77777777" w:rsidTr="002B1ECE">
        <w:trPr>
          <w:trHeight w:val="1106"/>
        </w:trPr>
        <w:tc>
          <w:tcPr>
            <w:tcW w:w="725" w:type="dxa"/>
          </w:tcPr>
          <w:p w14:paraId="18496C74" w14:textId="77777777" w:rsidR="001B6B8B" w:rsidRPr="00B535BF" w:rsidRDefault="001B6B8B" w:rsidP="002B1ECE">
            <w:pPr>
              <w:pStyle w:val="TableParagraph"/>
              <w:ind w:left="107" w:right="153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lastRenderedPageBreak/>
              <w:t xml:space="preserve">№п\ </w:t>
            </w:r>
            <w:r w:rsidRPr="00B535BF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3920" w:type="dxa"/>
          </w:tcPr>
          <w:p w14:paraId="53D25955" w14:textId="77777777" w:rsidR="001B6B8B" w:rsidRPr="00B535BF" w:rsidRDefault="001B6B8B" w:rsidP="002B1ECE">
            <w:pPr>
              <w:pStyle w:val="TableParagraph"/>
              <w:ind w:left="1188" w:right="357" w:hanging="816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Наименование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мероприятия, указать какие</w:t>
            </w:r>
          </w:p>
        </w:tc>
        <w:tc>
          <w:tcPr>
            <w:tcW w:w="3403" w:type="dxa"/>
          </w:tcPr>
          <w:p w14:paraId="47B9FEC0" w14:textId="77777777" w:rsidR="001B6B8B" w:rsidRPr="001B6B8B" w:rsidRDefault="001B6B8B" w:rsidP="002B1ECE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  <w:lang w:val="ru-RU"/>
              </w:rPr>
            </w:pPr>
            <w:r w:rsidRPr="001B6B8B">
              <w:rPr>
                <w:b/>
                <w:sz w:val="24"/>
                <w:szCs w:val="24"/>
                <w:lang w:val="ru-RU"/>
              </w:rPr>
              <w:t>Место</w:t>
            </w:r>
            <w:r w:rsidRPr="001B6B8B">
              <w:rPr>
                <w:b/>
                <w:spacing w:val="-2"/>
                <w:sz w:val="24"/>
                <w:szCs w:val="24"/>
                <w:lang w:val="ru-RU"/>
              </w:rPr>
              <w:t xml:space="preserve"> проведения</w:t>
            </w:r>
          </w:p>
          <w:p w14:paraId="456EE2AB" w14:textId="77777777" w:rsidR="001B6B8B" w:rsidRPr="001B6B8B" w:rsidRDefault="001B6B8B" w:rsidP="002B1ECE">
            <w:pPr>
              <w:pStyle w:val="TableParagraph"/>
              <w:ind w:left="10"/>
              <w:jc w:val="center"/>
              <w:rPr>
                <w:b/>
                <w:sz w:val="24"/>
                <w:szCs w:val="24"/>
                <w:lang w:val="ru-RU"/>
              </w:rPr>
            </w:pPr>
            <w:r w:rsidRPr="001B6B8B">
              <w:rPr>
                <w:b/>
                <w:sz w:val="24"/>
                <w:szCs w:val="24"/>
                <w:lang w:val="ru-RU"/>
              </w:rPr>
              <w:t>(если</w:t>
            </w:r>
            <w:r w:rsidRPr="001B6B8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B6B8B">
              <w:rPr>
                <w:b/>
                <w:sz w:val="24"/>
                <w:szCs w:val="24"/>
                <w:lang w:val="ru-RU"/>
              </w:rPr>
              <w:t>онлайн,</w:t>
            </w:r>
            <w:r w:rsidRPr="001B6B8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B6B8B">
              <w:rPr>
                <w:b/>
                <w:sz w:val="24"/>
                <w:szCs w:val="24"/>
                <w:lang w:val="ru-RU"/>
              </w:rPr>
              <w:t>то</w:t>
            </w:r>
            <w:r w:rsidRPr="001B6B8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B6B8B">
              <w:rPr>
                <w:b/>
                <w:sz w:val="24"/>
                <w:szCs w:val="24"/>
                <w:lang w:val="ru-RU"/>
              </w:rPr>
              <w:t>ссылку</w:t>
            </w:r>
            <w:r w:rsidRPr="001B6B8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B6B8B">
              <w:rPr>
                <w:b/>
                <w:sz w:val="24"/>
                <w:szCs w:val="24"/>
                <w:lang w:val="ru-RU"/>
              </w:rPr>
              <w:t xml:space="preserve">на </w:t>
            </w:r>
            <w:r w:rsidRPr="001B6B8B">
              <w:rPr>
                <w:b/>
                <w:spacing w:val="-2"/>
                <w:sz w:val="24"/>
                <w:szCs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14:paraId="49FA8892" w14:textId="77777777" w:rsidR="001B6B8B" w:rsidRPr="00B535BF" w:rsidRDefault="001B6B8B" w:rsidP="002B1ECE">
            <w:pPr>
              <w:pStyle w:val="TableParagraph"/>
              <w:spacing w:line="275" w:lineRule="exact"/>
              <w:ind w:left="360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269" w:type="dxa"/>
          </w:tcPr>
          <w:p w14:paraId="238A77A5" w14:textId="73276653" w:rsidR="001B6B8B" w:rsidRPr="001B6B8B" w:rsidRDefault="00C54BB5" w:rsidP="002B1ECE">
            <w:pPr>
              <w:pStyle w:val="TableParagraph"/>
              <w:spacing w:line="276" w:lineRule="exact"/>
              <w:ind w:left="10" w:right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Исполнение</w:t>
            </w:r>
          </w:p>
        </w:tc>
        <w:tc>
          <w:tcPr>
            <w:tcW w:w="1779" w:type="dxa"/>
          </w:tcPr>
          <w:p w14:paraId="121CB096" w14:textId="77777777" w:rsidR="001B6B8B" w:rsidRPr="00B535BF" w:rsidRDefault="001B6B8B" w:rsidP="002B1ECE">
            <w:pPr>
              <w:pStyle w:val="TableParagraph"/>
              <w:ind w:left="256" w:firstLine="369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B535B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1B6B8B" w:rsidRPr="008C3441" w14:paraId="4FFF43F1" w14:textId="77777777" w:rsidTr="002B1ECE">
        <w:trPr>
          <w:trHeight w:val="1655"/>
        </w:trPr>
        <w:tc>
          <w:tcPr>
            <w:tcW w:w="14506" w:type="dxa"/>
            <w:gridSpan w:val="6"/>
          </w:tcPr>
          <w:p w14:paraId="697BDDF7" w14:textId="77777777" w:rsidR="001B6B8B" w:rsidRPr="008C3441" w:rsidRDefault="001B6B8B" w:rsidP="002B1ECE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 w:rsidRPr="008C3441">
              <w:rPr>
                <w:b/>
                <w:bCs/>
                <w:spacing w:val="-10"/>
                <w:sz w:val="24"/>
                <w:szCs w:val="24"/>
              </w:rPr>
              <w:t>1.Организационно-методическая работа</w:t>
            </w:r>
          </w:p>
        </w:tc>
      </w:tr>
      <w:tr w:rsidR="001B6B8B" w:rsidRPr="00B535BF" w14:paraId="4329F8C3" w14:textId="77777777" w:rsidTr="002B1ECE">
        <w:trPr>
          <w:trHeight w:val="1655"/>
        </w:trPr>
        <w:tc>
          <w:tcPr>
            <w:tcW w:w="725" w:type="dxa"/>
          </w:tcPr>
          <w:p w14:paraId="0EDE4E05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0163C4A7" w14:textId="77777777" w:rsidR="001B6B8B" w:rsidRPr="001B6B8B" w:rsidRDefault="001B6B8B" w:rsidP="002B1ECE">
            <w:pPr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Оперативное совещание «Организация зимних каникул» для классных руководителей. Инструктаж работников школы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ответственных лиц из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числа администрации школы:</w:t>
            </w:r>
          </w:p>
          <w:p w14:paraId="6B7BDBEF" w14:textId="77777777" w:rsidR="001B6B8B" w:rsidRPr="001B6B8B" w:rsidRDefault="001B6B8B" w:rsidP="002B1ECE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требованиях к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обеспечению безопасности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сохранности здания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имущества учреждения;</w:t>
            </w:r>
          </w:p>
          <w:p w14:paraId="09B1528B" w14:textId="77777777" w:rsidR="001B6B8B" w:rsidRPr="001B6B8B" w:rsidRDefault="001B6B8B" w:rsidP="002B1ECE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действиях при обнаружении взрывчатых веществ, взрывных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подозрительных устройств;</w:t>
            </w:r>
          </w:p>
          <w:p w14:paraId="72B8611B" w14:textId="77777777" w:rsidR="001B6B8B" w:rsidRPr="001B6B8B" w:rsidRDefault="001B6B8B" w:rsidP="002B1ECE">
            <w:pPr>
              <w:pStyle w:val="TableParagraph"/>
              <w:tabs>
                <w:tab w:val="left" w:pos="360"/>
              </w:tabs>
              <w:ind w:left="107" w:right="100"/>
              <w:rPr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первоочередных действиях при угрозе террористического акта</w:t>
            </w:r>
          </w:p>
        </w:tc>
        <w:tc>
          <w:tcPr>
            <w:tcW w:w="3403" w:type="dxa"/>
          </w:tcPr>
          <w:p w14:paraId="26723502" w14:textId="77777777" w:rsidR="001B6B8B" w:rsidRPr="00B535BF" w:rsidRDefault="001B6B8B" w:rsidP="002B1ECE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06684C4C" w14:textId="77777777" w:rsidR="001B6B8B" w:rsidRPr="001B6B8B" w:rsidRDefault="001B6B8B" w:rsidP="002B1ECE">
            <w:pPr>
              <w:pStyle w:val="TableParagraph"/>
              <w:ind w:left="108" w:right="637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>Директор школы С.А.А,</w:t>
            </w:r>
          </w:p>
          <w:p w14:paraId="6A43A66C" w14:textId="77777777" w:rsidR="001B6B8B" w:rsidRPr="001B6B8B" w:rsidRDefault="001B6B8B" w:rsidP="002B1ECE">
            <w:pPr>
              <w:pStyle w:val="TableParagraph"/>
              <w:ind w:left="108" w:right="637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4DA17A85" w14:textId="6E0EA3E2" w:rsidR="008C3441" w:rsidRPr="004E74D6" w:rsidRDefault="00F1590D" w:rsidP="008C3441">
            <w:pPr>
              <w:pStyle w:val="TableParagraph"/>
              <w:spacing w:line="268" w:lineRule="exact"/>
              <w:ind w:left="108"/>
              <w:rPr>
                <w:rStyle w:val="a3"/>
                <w:sz w:val="24"/>
                <w:szCs w:val="24"/>
                <w:lang w:val="ru-RU"/>
              </w:rPr>
            </w:pPr>
            <w:hyperlink r:id="rId6" w:history="1">
              <w:r w:rsidR="00C54BB5" w:rsidRPr="00BE7E41">
                <w:rPr>
                  <w:rStyle w:val="a3"/>
                  <w:sz w:val="24"/>
                  <w:szCs w:val="24"/>
                  <w:lang w:val="ru-RU"/>
                </w:rPr>
                <w:t>https://vk.com/wall-208259659_1041</w:t>
              </w:r>
            </w:hyperlink>
          </w:p>
          <w:p w14:paraId="55A58A39" w14:textId="7DB9CFC2" w:rsidR="008C3441" w:rsidRPr="008C3441" w:rsidRDefault="008C3441" w:rsidP="008C3441">
            <w:pPr>
              <w:pStyle w:val="TableParagraph"/>
              <w:spacing w:line="268" w:lineRule="exact"/>
              <w:rPr>
                <w:color w:val="0563C1" w:themeColor="hyperlink"/>
                <w:sz w:val="24"/>
                <w:szCs w:val="24"/>
                <w:lang w:val="ru-RU"/>
              </w:rPr>
            </w:pPr>
          </w:p>
          <w:p w14:paraId="40545A85" w14:textId="092DAFBD" w:rsidR="00C54BB5" w:rsidRPr="001B6B8B" w:rsidRDefault="008C3441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декабря было собрание работников МБОУ ТНОШ. Охват:16 работников,2 отсутствовали по уважительным причинам</w:t>
            </w:r>
          </w:p>
        </w:tc>
        <w:tc>
          <w:tcPr>
            <w:tcW w:w="1779" w:type="dxa"/>
          </w:tcPr>
          <w:p w14:paraId="7F217F9F" w14:textId="77777777" w:rsidR="001B6B8B" w:rsidRPr="00B535BF" w:rsidRDefault="001B6B8B" w:rsidP="002B1ECE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27.12.2025</w:t>
            </w:r>
          </w:p>
        </w:tc>
      </w:tr>
      <w:tr w:rsidR="001B6B8B" w:rsidRPr="00B535BF" w14:paraId="3DAEEFEC" w14:textId="77777777" w:rsidTr="002B1ECE">
        <w:trPr>
          <w:trHeight w:val="827"/>
        </w:trPr>
        <w:tc>
          <w:tcPr>
            <w:tcW w:w="725" w:type="dxa"/>
          </w:tcPr>
          <w:p w14:paraId="3C393060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79019D0D" w14:textId="77777777" w:rsidR="001B6B8B" w:rsidRPr="001B6B8B" w:rsidRDefault="001B6B8B" w:rsidP="002B1ECE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Классные часы «Каникулы с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пользой».</w:t>
            </w:r>
          </w:p>
          <w:p w14:paraId="4DF2F52E" w14:textId="77777777" w:rsidR="001B6B8B" w:rsidRPr="001B6B8B" w:rsidRDefault="001B6B8B" w:rsidP="002B1ECE">
            <w:pPr>
              <w:pStyle w:val="TableParagraph"/>
              <w:spacing w:line="268" w:lineRule="exact"/>
              <w:ind w:left="168"/>
              <w:rPr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Инструктаж обучающихся по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 xml:space="preserve">правилам ТБ, ПБ, ДД, поведения при гололедице, вблизи водоемов, 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lastRenderedPageBreak/>
              <w:t>катания со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склонов оврагов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водоемов в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целях предупреждения травматизма, недопущения использования пиротехнических средств, фейерверков при проведении новогодних мероприятий</w:t>
            </w:r>
          </w:p>
        </w:tc>
        <w:tc>
          <w:tcPr>
            <w:tcW w:w="3403" w:type="dxa"/>
          </w:tcPr>
          <w:p w14:paraId="7CB4D07B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lastRenderedPageBreak/>
              <w:t>МБОУ ТНОШ</w:t>
            </w:r>
          </w:p>
        </w:tc>
        <w:tc>
          <w:tcPr>
            <w:tcW w:w="2410" w:type="dxa"/>
          </w:tcPr>
          <w:p w14:paraId="3FAEF8AB" w14:textId="77777777" w:rsidR="001B6B8B" w:rsidRPr="001B6B8B" w:rsidRDefault="001B6B8B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>Кл.руководители Самбуу С.И, Иргит С-С.М</w:t>
            </w:r>
          </w:p>
        </w:tc>
        <w:tc>
          <w:tcPr>
            <w:tcW w:w="2269" w:type="dxa"/>
          </w:tcPr>
          <w:p w14:paraId="4E3E213A" w14:textId="2FE394D0" w:rsidR="001B6B8B" w:rsidRPr="004E74D6" w:rsidRDefault="00F1590D" w:rsidP="002B1ECE">
            <w:pPr>
              <w:pStyle w:val="TableParagraph"/>
              <w:rPr>
                <w:rStyle w:val="a3"/>
                <w:sz w:val="24"/>
                <w:szCs w:val="24"/>
                <w:lang w:val="ru-RU"/>
              </w:rPr>
            </w:pPr>
            <w:hyperlink r:id="rId7" w:history="1">
              <w:r w:rsidR="00C54BB5" w:rsidRPr="00BE7E41">
                <w:rPr>
                  <w:rStyle w:val="a3"/>
                  <w:sz w:val="24"/>
                  <w:szCs w:val="24"/>
                  <w:lang w:val="ru-RU"/>
                </w:rPr>
                <w:t>https://vk.com/wall-208259659_1042</w:t>
              </w:r>
            </w:hyperlink>
          </w:p>
          <w:p w14:paraId="48D0B146" w14:textId="77777777" w:rsidR="008C3441" w:rsidRDefault="008C3441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0BE1E83" w14:textId="77777777" w:rsidR="00C54BB5" w:rsidRDefault="008C3441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29 декабря классными </w:t>
            </w:r>
            <w:r>
              <w:rPr>
                <w:sz w:val="24"/>
                <w:szCs w:val="24"/>
                <w:lang w:val="ru-RU"/>
              </w:rPr>
              <w:lastRenderedPageBreak/>
              <w:t>руководитедями были проведены тематические классные часы по ТБ во время зимних каникул</w:t>
            </w:r>
          </w:p>
          <w:p w14:paraId="73148D34" w14:textId="0C0350FB" w:rsidR="008C3441" w:rsidRPr="001B6B8B" w:rsidRDefault="008C3441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18 обуч.</w:t>
            </w:r>
          </w:p>
        </w:tc>
        <w:tc>
          <w:tcPr>
            <w:tcW w:w="1779" w:type="dxa"/>
          </w:tcPr>
          <w:p w14:paraId="7679E764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lastRenderedPageBreak/>
              <w:t>29.12.2025</w:t>
            </w:r>
          </w:p>
        </w:tc>
      </w:tr>
      <w:tr w:rsidR="001B6B8B" w:rsidRPr="00B535BF" w14:paraId="405870A1" w14:textId="77777777" w:rsidTr="002B1ECE">
        <w:trPr>
          <w:trHeight w:val="2208"/>
        </w:trPr>
        <w:tc>
          <w:tcPr>
            <w:tcW w:w="725" w:type="dxa"/>
          </w:tcPr>
          <w:p w14:paraId="7B370FAA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0A60F249" w14:textId="77777777" w:rsidR="001B6B8B" w:rsidRPr="001B6B8B" w:rsidRDefault="001B6B8B" w:rsidP="002B1EC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Оформление информационного стенда «Каникулы. Зима-2025». Размещение информации на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странице во «Вконтакте»</w:t>
            </w:r>
            <w:r w:rsidRPr="001B6B8B">
              <w:rPr>
                <w:sz w:val="24"/>
                <w:szCs w:val="24"/>
                <w:lang w:val="ru-RU"/>
              </w:rPr>
              <w:br/>
            </w:r>
            <w:r w:rsidRPr="001B6B8B">
              <w:rPr>
                <w:color w:val="000000"/>
                <w:sz w:val="24"/>
                <w:szCs w:val="24"/>
                <w:lang w:val="ru-RU"/>
              </w:rPr>
              <w:t>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3403" w:type="dxa"/>
          </w:tcPr>
          <w:p w14:paraId="443B8202" w14:textId="77777777" w:rsidR="001B6B8B" w:rsidRPr="001B6B8B" w:rsidRDefault="001B6B8B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 xml:space="preserve">Сайт </w:t>
            </w:r>
            <w:hyperlink r:id="rId8" w:history="1">
              <w:r w:rsidRPr="00B535BF">
                <w:rPr>
                  <w:rStyle w:val="a3"/>
                  <w:sz w:val="24"/>
                  <w:szCs w:val="24"/>
                </w:rPr>
                <w:t>https</w:t>
              </w:r>
              <w:r w:rsidRPr="001B6B8B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B535BF">
                <w:rPr>
                  <w:rStyle w:val="a3"/>
                  <w:sz w:val="24"/>
                  <w:szCs w:val="24"/>
                </w:rPr>
                <w:t>nschool</w:t>
              </w:r>
              <w:r w:rsidRPr="001B6B8B">
                <w:rPr>
                  <w:rStyle w:val="a3"/>
                  <w:sz w:val="24"/>
                  <w:szCs w:val="24"/>
                  <w:lang w:val="ru-RU"/>
                </w:rPr>
                <w:t>-</w:t>
              </w:r>
              <w:r w:rsidRPr="00B535BF">
                <w:rPr>
                  <w:rStyle w:val="a3"/>
                  <w:sz w:val="24"/>
                  <w:szCs w:val="24"/>
                </w:rPr>
                <w:t>toolailyg</w:t>
              </w:r>
              <w:r w:rsidRPr="001B6B8B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B535BF">
                <w:rPr>
                  <w:rStyle w:val="a3"/>
                  <w:sz w:val="24"/>
                  <w:szCs w:val="24"/>
                </w:rPr>
                <w:t>rtyva</w:t>
              </w:r>
              <w:r w:rsidRPr="001B6B8B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Pr="00B535BF">
                <w:rPr>
                  <w:rStyle w:val="a3"/>
                  <w:sz w:val="24"/>
                  <w:szCs w:val="24"/>
                </w:rPr>
                <w:t>ru</w:t>
              </w:r>
              <w:r w:rsidRPr="001B6B8B">
                <w:rPr>
                  <w:rStyle w:val="a3"/>
                  <w:sz w:val="24"/>
                  <w:szCs w:val="24"/>
                  <w:lang w:val="ru-RU"/>
                </w:rPr>
                <w:t>/</w:t>
              </w:r>
            </w:hyperlink>
          </w:p>
          <w:p w14:paraId="39F75600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Вконтакте </w:t>
            </w:r>
            <w:hyperlink r:id="rId9" w:history="1">
              <w:r w:rsidRPr="00B535BF">
                <w:rPr>
                  <w:rStyle w:val="a3"/>
                  <w:sz w:val="24"/>
                  <w:szCs w:val="24"/>
                </w:rPr>
                <w:t>https://vk.com/club208259659</w:t>
              </w:r>
            </w:hyperlink>
          </w:p>
          <w:p w14:paraId="60AB1E95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11924" w14:textId="77777777" w:rsidR="001B6B8B" w:rsidRPr="001B6B8B" w:rsidRDefault="001B6B8B" w:rsidP="002B1ECE">
            <w:pPr>
              <w:pStyle w:val="TableParagraph"/>
              <w:ind w:left="108" w:right="637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>Самбуу С.И</w:t>
            </w:r>
          </w:p>
          <w:p w14:paraId="4DEE39D7" w14:textId="77777777" w:rsidR="001B6B8B" w:rsidRPr="001B6B8B" w:rsidRDefault="001B6B8B" w:rsidP="002B1ECE">
            <w:pPr>
              <w:pStyle w:val="TableParagraph"/>
              <w:ind w:left="108" w:right="637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>Иргит С-С.М</w:t>
            </w:r>
          </w:p>
        </w:tc>
        <w:tc>
          <w:tcPr>
            <w:tcW w:w="2269" w:type="dxa"/>
          </w:tcPr>
          <w:p w14:paraId="472DDD0C" w14:textId="77777777" w:rsidR="001B6B8B" w:rsidRPr="00B535BF" w:rsidRDefault="001B6B8B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 26.12.2025</w:t>
            </w:r>
          </w:p>
        </w:tc>
        <w:tc>
          <w:tcPr>
            <w:tcW w:w="1779" w:type="dxa"/>
          </w:tcPr>
          <w:p w14:paraId="4585FD6F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-</w:t>
            </w:r>
          </w:p>
        </w:tc>
      </w:tr>
      <w:tr w:rsidR="001B6B8B" w:rsidRPr="00B535BF" w14:paraId="7929F471" w14:textId="77777777" w:rsidTr="002B1ECE">
        <w:trPr>
          <w:trHeight w:val="2208"/>
        </w:trPr>
        <w:tc>
          <w:tcPr>
            <w:tcW w:w="14506" w:type="dxa"/>
            <w:gridSpan w:val="6"/>
          </w:tcPr>
          <w:p w14:paraId="1BE59A25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</w:p>
          <w:p w14:paraId="5257461F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>2. Новогодние мероприятия</w:t>
            </w:r>
          </w:p>
        </w:tc>
      </w:tr>
      <w:tr w:rsidR="001B6B8B" w:rsidRPr="00B535BF" w14:paraId="2D8BD901" w14:textId="77777777" w:rsidTr="002B1ECE">
        <w:trPr>
          <w:trHeight w:val="2208"/>
        </w:trPr>
        <w:tc>
          <w:tcPr>
            <w:tcW w:w="725" w:type="dxa"/>
          </w:tcPr>
          <w:p w14:paraId="59938371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0B267194" w14:textId="77777777" w:rsidR="001B6B8B" w:rsidRPr="001B6B8B" w:rsidRDefault="001B6B8B" w:rsidP="002B1EC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val="ru-RU" w:eastAsia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Онлайн-путешествие в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вотчину Деда Мороза</w:t>
            </w:r>
          </w:p>
        </w:tc>
        <w:tc>
          <w:tcPr>
            <w:tcW w:w="3403" w:type="dxa"/>
          </w:tcPr>
          <w:p w14:paraId="5CDFE0FA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1B6B8B">
              <w:rPr>
                <w:sz w:val="24"/>
                <w:szCs w:val="24"/>
                <w:lang w:val="ru-RU"/>
              </w:rPr>
              <w:t xml:space="preserve"> </w:t>
            </w: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13C6C917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Ооржак О.О</w:t>
            </w:r>
          </w:p>
        </w:tc>
        <w:tc>
          <w:tcPr>
            <w:tcW w:w="2269" w:type="dxa"/>
          </w:tcPr>
          <w:p w14:paraId="4C1D2AE8" w14:textId="0B204104" w:rsidR="001B6B8B" w:rsidRPr="00C54BB5" w:rsidRDefault="008C3441" w:rsidP="008C344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 января была организована показ  онлайн-путешеествия. Охват : 5 обуч. </w:t>
            </w:r>
          </w:p>
        </w:tc>
        <w:tc>
          <w:tcPr>
            <w:tcW w:w="1779" w:type="dxa"/>
          </w:tcPr>
          <w:p w14:paraId="1603DEED" w14:textId="134AA7B8" w:rsidR="001B6B8B" w:rsidRPr="008C3441" w:rsidRDefault="008C3441" w:rsidP="008C3441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9 января</w:t>
            </w:r>
          </w:p>
        </w:tc>
      </w:tr>
      <w:tr w:rsidR="001B6B8B" w:rsidRPr="00B535BF" w14:paraId="318D8328" w14:textId="77777777" w:rsidTr="002B1ECE">
        <w:trPr>
          <w:trHeight w:val="2208"/>
        </w:trPr>
        <w:tc>
          <w:tcPr>
            <w:tcW w:w="725" w:type="dxa"/>
          </w:tcPr>
          <w:p w14:paraId="6910C9F6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0" w:type="dxa"/>
          </w:tcPr>
          <w:p w14:paraId="4420D0F6" w14:textId="77777777" w:rsidR="001B6B8B" w:rsidRPr="00B535BF" w:rsidRDefault="001B6B8B" w:rsidP="002B1ECE">
            <w:pPr>
              <w:pStyle w:val="TableParagraph"/>
              <w:spacing w:before="264" w:line="270" w:lineRule="atLeast"/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/>
                <w:sz w:val="24"/>
                <w:szCs w:val="24"/>
              </w:rPr>
              <w:t>Просмотр фильма «Клаус»</w:t>
            </w:r>
          </w:p>
        </w:tc>
        <w:tc>
          <w:tcPr>
            <w:tcW w:w="3403" w:type="dxa"/>
          </w:tcPr>
          <w:p w14:paraId="39FD4B1A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410" w:type="dxa"/>
          </w:tcPr>
          <w:p w14:paraId="45370733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Иргит С-С.М.</w:t>
            </w:r>
          </w:p>
        </w:tc>
        <w:tc>
          <w:tcPr>
            <w:tcW w:w="2269" w:type="dxa"/>
          </w:tcPr>
          <w:p w14:paraId="15CC79AC" w14:textId="0724DA89" w:rsidR="001B6B8B" w:rsidRPr="008C3441" w:rsidRDefault="00F1590D" w:rsidP="002B1EC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hyperlink r:id="rId10" w:history="1">
              <w:r w:rsidR="00C54BB5" w:rsidRPr="00BE7E41">
                <w:rPr>
                  <w:rStyle w:val="a3"/>
                  <w:sz w:val="24"/>
                  <w:szCs w:val="24"/>
                </w:rPr>
                <w:t>https</w:t>
              </w:r>
              <w:r w:rsidR="00C54BB5" w:rsidRPr="004979E8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C54BB5" w:rsidRPr="00BE7E41">
                <w:rPr>
                  <w:rStyle w:val="a3"/>
                  <w:sz w:val="24"/>
                  <w:szCs w:val="24"/>
                </w:rPr>
                <w:t>vk</w:t>
              </w:r>
              <w:r w:rsidR="00C54BB5" w:rsidRPr="004979E8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C54BB5" w:rsidRPr="00BE7E41">
                <w:rPr>
                  <w:rStyle w:val="a3"/>
                  <w:sz w:val="24"/>
                  <w:szCs w:val="24"/>
                </w:rPr>
                <w:t>com</w:t>
              </w:r>
              <w:r w:rsidR="00C54BB5" w:rsidRPr="004979E8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C54BB5" w:rsidRPr="00BE7E41">
                <w:rPr>
                  <w:rStyle w:val="a3"/>
                  <w:sz w:val="24"/>
                  <w:szCs w:val="24"/>
                </w:rPr>
                <w:t>wall</w:t>
              </w:r>
              <w:r w:rsidR="00C54BB5" w:rsidRPr="004979E8">
                <w:rPr>
                  <w:rStyle w:val="a3"/>
                  <w:sz w:val="24"/>
                  <w:szCs w:val="24"/>
                  <w:lang w:val="ru-RU"/>
                </w:rPr>
                <w:t>-208259659_1044</w:t>
              </w:r>
            </w:hyperlink>
          </w:p>
          <w:p w14:paraId="5D280B33" w14:textId="77777777" w:rsidR="004979E8" w:rsidRPr="008C3441" w:rsidRDefault="004979E8" w:rsidP="004979E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 плану 5 декабря был просмотр мультфильма  «Клаус».Охват : 11 обуч.</w:t>
            </w:r>
          </w:p>
          <w:p w14:paraId="6B1C18CD" w14:textId="3EDBEAD3" w:rsidR="00C54BB5" w:rsidRPr="008C3441" w:rsidRDefault="00C54BB5" w:rsidP="002B1EC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2FF0522E" w14:textId="70EA0754" w:rsidR="001B6B8B" w:rsidRPr="008C3441" w:rsidRDefault="008C3441" w:rsidP="008C3441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5 я</w:t>
            </w:r>
            <w:r w:rsidR="004979E8">
              <w:rPr>
                <w:spacing w:val="-2"/>
                <w:sz w:val="24"/>
                <w:szCs w:val="24"/>
                <w:lang w:val="ru-RU"/>
              </w:rPr>
              <w:t>нваря</w:t>
            </w:r>
          </w:p>
        </w:tc>
      </w:tr>
      <w:tr w:rsidR="001B6B8B" w:rsidRPr="00B535BF" w14:paraId="56C74195" w14:textId="77777777" w:rsidTr="002B1ECE">
        <w:trPr>
          <w:trHeight w:val="2208"/>
        </w:trPr>
        <w:tc>
          <w:tcPr>
            <w:tcW w:w="725" w:type="dxa"/>
          </w:tcPr>
          <w:p w14:paraId="1CED6435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5A2A1474" w14:textId="77777777" w:rsidR="001B6B8B" w:rsidRPr="001B6B8B" w:rsidRDefault="001B6B8B" w:rsidP="002B1EC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val="ru-RU" w:eastAsia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Квест-игра «Новый год идет по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свету»</w:t>
            </w:r>
          </w:p>
        </w:tc>
        <w:tc>
          <w:tcPr>
            <w:tcW w:w="3403" w:type="dxa"/>
          </w:tcPr>
          <w:p w14:paraId="1B5F7FC2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39B4F23E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Хертек С.О</w:t>
            </w:r>
          </w:p>
        </w:tc>
        <w:tc>
          <w:tcPr>
            <w:tcW w:w="2269" w:type="dxa"/>
          </w:tcPr>
          <w:p w14:paraId="63AAFAE3" w14:textId="37A1C353" w:rsidR="001B6B8B" w:rsidRPr="004979E8" w:rsidRDefault="00F1590D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hyperlink r:id="rId11" w:history="1">
              <w:r w:rsidR="007F4EFE" w:rsidRPr="00BE7E41">
                <w:rPr>
                  <w:rStyle w:val="a3"/>
                  <w:sz w:val="24"/>
                  <w:szCs w:val="24"/>
                </w:rPr>
                <w:t>https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7F4EFE" w:rsidRPr="00BE7E41">
                <w:rPr>
                  <w:rStyle w:val="a3"/>
                  <w:sz w:val="24"/>
                  <w:szCs w:val="24"/>
                </w:rPr>
                <w:t>vk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7F4EFE" w:rsidRPr="00BE7E41">
                <w:rPr>
                  <w:rStyle w:val="a3"/>
                  <w:sz w:val="24"/>
                  <w:szCs w:val="24"/>
                </w:rPr>
                <w:t>com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7F4EFE" w:rsidRPr="00BE7E41">
                <w:rPr>
                  <w:rStyle w:val="a3"/>
                  <w:sz w:val="24"/>
                  <w:szCs w:val="24"/>
                </w:rPr>
                <w:t>wall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-208259659_1047</w:t>
              </w:r>
            </w:hyperlink>
          </w:p>
          <w:p w14:paraId="6DBE1A46" w14:textId="753CFA58" w:rsidR="007F4EFE" w:rsidRPr="004979E8" w:rsidRDefault="004979E8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4 января по плану была квест-игра .Охват : 6 обуч.</w:t>
            </w:r>
          </w:p>
        </w:tc>
        <w:tc>
          <w:tcPr>
            <w:tcW w:w="1779" w:type="dxa"/>
          </w:tcPr>
          <w:p w14:paraId="3102E2E5" w14:textId="5F749AC0" w:rsidR="001B6B8B" w:rsidRPr="004979E8" w:rsidRDefault="004979E8" w:rsidP="002B1EC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 января</w:t>
            </w:r>
          </w:p>
        </w:tc>
      </w:tr>
      <w:tr w:rsidR="001B6B8B" w:rsidRPr="00B535BF" w14:paraId="4C5DDD14" w14:textId="77777777" w:rsidTr="002B1ECE">
        <w:trPr>
          <w:trHeight w:val="2208"/>
        </w:trPr>
        <w:tc>
          <w:tcPr>
            <w:tcW w:w="725" w:type="dxa"/>
          </w:tcPr>
          <w:p w14:paraId="352BDB87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6E91A12F" w14:textId="5A2AB743" w:rsidR="001B6B8B" w:rsidRPr="00B535BF" w:rsidRDefault="001B6B8B" w:rsidP="002B1ECE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«Рисую новый год</w:t>
            </w:r>
            <w:r w:rsidR="00465680">
              <w:rPr>
                <w:color w:val="000000"/>
                <w:sz w:val="24"/>
                <w:szCs w:val="24"/>
                <w:lang w:val="ru-RU"/>
              </w:rPr>
              <w:t>!</w:t>
            </w:r>
            <w:r w:rsidRPr="00B535B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14:paraId="63E16B6D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59E32F67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Салчак А.А</w:t>
            </w:r>
          </w:p>
        </w:tc>
        <w:tc>
          <w:tcPr>
            <w:tcW w:w="2269" w:type="dxa"/>
          </w:tcPr>
          <w:p w14:paraId="26029C97" w14:textId="2DBD56B9" w:rsidR="001B6B8B" w:rsidRPr="004979E8" w:rsidRDefault="00F1590D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hyperlink r:id="rId12" w:history="1">
              <w:r w:rsidR="007F4EFE" w:rsidRPr="00BE7E41">
                <w:rPr>
                  <w:rStyle w:val="a3"/>
                  <w:sz w:val="24"/>
                  <w:szCs w:val="24"/>
                </w:rPr>
                <w:t>https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7F4EFE" w:rsidRPr="00BE7E41">
                <w:rPr>
                  <w:rStyle w:val="a3"/>
                  <w:sz w:val="24"/>
                  <w:szCs w:val="24"/>
                </w:rPr>
                <w:t>vk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7F4EFE" w:rsidRPr="00BE7E41">
                <w:rPr>
                  <w:rStyle w:val="a3"/>
                  <w:sz w:val="24"/>
                  <w:szCs w:val="24"/>
                </w:rPr>
                <w:t>com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7F4EFE" w:rsidRPr="00BE7E41">
                <w:rPr>
                  <w:rStyle w:val="a3"/>
                  <w:sz w:val="24"/>
                  <w:szCs w:val="24"/>
                </w:rPr>
                <w:t>wall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-208259659_1047</w:t>
              </w:r>
            </w:hyperlink>
          </w:p>
          <w:p w14:paraId="33C96EBA" w14:textId="77777777" w:rsidR="007F4EFE" w:rsidRDefault="004979E8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января по плану была творческое задание «Рисую новый год!»</w:t>
            </w:r>
          </w:p>
          <w:p w14:paraId="7B9E7774" w14:textId="535DD19F" w:rsidR="004979E8" w:rsidRPr="004979E8" w:rsidRDefault="004979E8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6 обуч.</w:t>
            </w:r>
          </w:p>
        </w:tc>
        <w:tc>
          <w:tcPr>
            <w:tcW w:w="1779" w:type="dxa"/>
          </w:tcPr>
          <w:p w14:paraId="095992B5" w14:textId="694A5CB4" w:rsidR="001B6B8B" w:rsidRPr="004979E8" w:rsidRDefault="004979E8" w:rsidP="002B1EC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 января</w:t>
            </w:r>
          </w:p>
        </w:tc>
      </w:tr>
      <w:tr w:rsidR="001B6B8B" w:rsidRPr="00B535BF" w14:paraId="15E78E8D" w14:textId="77777777" w:rsidTr="002B1ECE">
        <w:trPr>
          <w:trHeight w:val="2208"/>
        </w:trPr>
        <w:tc>
          <w:tcPr>
            <w:tcW w:w="725" w:type="dxa"/>
          </w:tcPr>
          <w:p w14:paraId="47F7325D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14:paraId="7153FB6A" w14:textId="4C925270" w:rsidR="001B6B8B" w:rsidRPr="001B6B8B" w:rsidRDefault="001B6B8B" w:rsidP="002B1ECE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Фотогалерея</w:t>
            </w:r>
            <w:r w:rsidR="007F4EF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«Моя семья и новый год»</w:t>
            </w:r>
          </w:p>
        </w:tc>
        <w:tc>
          <w:tcPr>
            <w:tcW w:w="3403" w:type="dxa"/>
          </w:tcPr>
          <w:p w14:paraId="3DE10559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Вконтакте</w:t>
            </w:r>
          </w:p>
        </w:tc>
        <w:tc>
          <w:tcPr>
            <w:tcW w:w="2410" w:type="dxa"/>
          </w:tcPr>
          <w:p w14:paraId="7C96FA46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Самбуу С.И</w:t>
            </w:r>
          </w:p>
        </w:tc>
        <w:tc>
          <w:tcPr>
            <w:tcW w:w="2269" w:type="dxa"/>
          </w:tcPr>
          <w:p w14:paraId="2B0C78A2" w14:textId="012DD0F5" w:rsidR="001B6B8B" w:rsidRPr="004E74D6" w:rsidRDefault="00F1590D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hyperlink r:id="rId13" w:history="1">
              <w:r w:rsidR="007F4EFE" w:rsidRPr="00BE7E41">
                <w:rPr>
                  <w:rStyle w:val="a3"/>
                  <w:sz w:val="24"/>
                  <w:szCs w:val="24"/>
                </w:rPr>
                <w:t>https</w:t>
              </w:r>
              <w:r w:rsidR="007F4EFE" w:rsidRPr="004E74D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7F4EFE" w:rsidRPr="00BE7E41">
                <w:rPr>
                  <w:rStyle w:val="a3"/>
                  <w:sz w:val="24"/>
                  <w:szCs w:val="24"/>
                </w:rPr>
                <w:t>vk</w:t>
              </w:r>
              <w:r w:rsidR="007F4EFE" w:rsidRPr="004E74D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7F4EFE" w:rsidRPr="00BE7E41">
                <w:rPr>
                  <w:rStyle w:val="a3"/>
                  <w:sz w:val="24"/>
                  <w:szCs w:val="24"/>
                </w:rPr>
                <w:t>com</w:t>
              </w:r>
              <w:r w:rsidR="007F4EFE" w:rsidRPr="004E74D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7F4EFE" w:rsidRPr="00BE7E41">
                <w:rPr>
                  <w:rStyle w:val="a3"/>
                  <w:sz w:val="24"/>
                  <w:szCs w:val="24"/>
                </w:rPr>
                <w:t>wall</w:t>
              </w:r>
              <w:r w:rsidR="007F4EFE" w:rsidRPr="004E74D6">
                <w:rPr>
                  <w:rStyle w:val="a3"/>
                  <w:sz w:val="24"/>
                  <w:szCs w:val="24"/>
                  <w:lang w:val="ru-RU"/>
                </w:rPr>
                <w:t>-208259659_1048</w:t>
              </w:r>
            </w:hyperlink>
          </w:p>
          <w:p w14:paraId="7AB65C2B" w14:textId="77777777" w:rsidR="007F4EFE" w:rsidRPr="004E74D6" w:rsidRDefault="007F4EFE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</w:p>
          <w:p w14:paraId="526C00F0" w14:textId="0AC3A50A" w:rsidR="004979E8" w:rsidRDefault="004979E8" w:rsidP="004979E8">
            <w:pPr>
              <w:rPr>
                <w:lang w:val="ru-RU"/>
              </w:rPr>
            </w:pPr>
            <w:r>
              <w:rPr>
                <w:lang w:val="ru-RU"/>
              </w:rPr>
              <w:t>С 1 по 10 января была организована фотогалерея «Моя семья и Новый год»</w:t>
            </w:r>
          </w:p>
          <w:p w14:paraId="470C528E" w14:textId="2A58ED17" w:rsidR="004979E8" w:rsidRPr="004979E8" w:rsidRDefault="004979E8" w:rsidP="004979E8">
            <w:pPr>
              <w:rPr>
                <w:lang w:val="ru-RU"/>
              </w:rPr>
            </w:pPr>
            <w:r>
              <w:rPr>
                <w:lang w:val="ru-RU"/>
              </w:rPr>
              <w:t>Охват 6 10 обуч.</w:t>
            </w:r>
          </w:p>
        </w:tc>
        <w:tc>
          <w:tcPr>
            <w:tcW w:w="1779" w:type="dxa"/>
          </w:tcPr>
          <w:p w14:paraId="3EC7E6A1" w14:textId="5A296FC5" w:rsidR="001B6B8B" w:rsidRPr="004979E8" w:rsidRDefault="004979E8" w:rsidP="002B1EC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 1 по 10 января</w:t>
            </w:r>
          </w:p>
        </w:tc>
      </w:tr>
      <w:tr w:rsidR="001B6B8B" w:rsidRPr="00B535BF" w14:paraId="052E8613" w14:textId="77777777" w:rsidTr="002B1ECE">
        <w:trPr>
          <w:trHeight w:val="841"/>
        </w:trPr>
        <w:tc>
          <w:tcPr>
            <w:tcW w:w="14506" w:type="dxa"/>
            <w:gridSpan w:val="6"/>
          </w:tcPr>
          <w:p w14:paraId="6F546573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3.Спортивно-оздоровительные мероприятия</w:t>
            </w:r>
          </w:p>
          <w:p w14:paraId="13C4EFC1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1B6B8B" w:rsidRPr="00B535BF" w14:paraId="5287CCCC" w14:textId="77777777" w:rsidTr="002B1ECE">
        <w:trPr>
          <w:trHeight w:val="2208"/>
        </w:trPr>
        <w:tc>
          <w:tcPr>
            <w:tcW w:w="725" w:type="dxa"/>
          </w:tcPr>
          <w:p w14:paraId="64DA3AE7" w14:textId="77777777" w:rsidR="001B6B8B" w:rsidRPr="00B535BF" w:rsidRDefault="001B6B8B" w:rsidP="002B1EC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23128C02" w14:textId="77777777" w:rsidR="001B6B8B" w:rsidRPr="001B6B8B" w:rsidRDefault="001B6B8B" w:rsidP="002B1EC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val="ru-RU" w:eastAsia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 xml:space="preserve"> Мини-футбол «футбол на призы Деда Мороза»</w:t>
            </w:r>
          </w:p>
        </w:tc>
        <w:tc>
          <w:tcPr>
            <w:tcW w:w="3403" w:type="dxa"/>
          </w:tcPr>
          <w:p w14:paraId="1991E545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0D1558EB" w14:textId="77777777" w:rsidR="001B6B8B" w:rsidRPr="00B535BF" w:rsidRDefault="001B6B8B" w:rsidP="002B1ECE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Ооржак О.О</w:t>
            </w:r>
          </w:p>
        </w:tc>
        <w:tc>
          <w:tcPr>
            <w:tcW w:w="2269" w:type="dxa"/>
          </w:tcPr>
          <w:p w14:paraId="13A62D64" w14:textId="72585884" w:rsidR="0027497E" w:rsidRPr="004E74D6" w:rsidRDefault="00F1590D" w:rsidP="0027497E">
            <w:pPr>
              <w:widowControl/>
              <w:shd w:val="clear" w:color="auto" w:fill="FFFFFF"/>
              <w:autoSpaceDE/>
              <w:autoSpaceDN/>
              <w:spacing w:line="360" w:lineRule="atLeast"/>
              <w:outlineLvl w:val="1"/>
              <w:rPr>
                <w:rFonts w:ascii="Helvetica" w:hAnsi="Helvetica" w:cs="Helvetica"/>
                <w:color w:val="2C2D2E"/>
                <w:sz w:val="26"/>
                <w:szCs w:val="26"/>
                <w:lang w:val="ru-RU" w:eastAsia="ru-RU"/>
              </w:rPr>
            </w:pPr>
            <w:hyperlink r:id="rId14" w:history="1">
              <w:r w:rsidR="0027497E" w:rsidRPr="0027497E">
                <w:rPr>
                  <w:rStyle w:val="a3"/>
                  <w:rFonts w:ascii="Helvetica" w:hAnsi="Helvetica" w:cs="Helvetica"/>
                  <w:sz w:val="26"/>
                  <w:szCs w:val="26"/>
                  <w:lang w:eastAsia="ru-RU"/>
                </w:rPr>
                <w:t>https</w:t>
              </w:r>
              <w:r w:rsidR="0027497E" w:rsidRPr="004E74D6">
                <w:rPr>
                  <w:rStyle w:val="a3"/>
                  <w:rFonts w:ascii="Helvetica" w:hAnsi="Helvetica" w:cs="Helvetica"/>
                  <w:sz w:val="26"/>
                  <w:szCs w:val="26"/>
                  <w:lang w:val="ru-RU" w:eastAsia="ru-RU"/>
                </w:rPr>
                <w:t>://</w:t>
              </w:r>
              <w:r w:rsidR="0027497E" w:rsidRPr="0027497E">
                <w:rPr>
                  <w:rStyle w:val="a3"/>
                  <w:rFonts w:ascii="Helvetica" w:hAnsi="Helvetica" w:cs="Helvetica"/>
                  <w:sz w:val="26"/>
                  <w:szCs w:val="26"/>
                  <w:lang w:eastAsia="ru-RU"/>
                </w:rPr>
                <w:t>vk</w:t>
              </w:r>
              <w:r w:rsidR="0027497E" w:rsidRPr="004E74D6">
                <w:rPr>
                  <w:rStyle w:val="a3"/>
                  <w:rFonts w:ascii="Helvetica" w:hAnsi="Helvetica" w:cs="Helvetica"/>
                  <w:sz w:val="26"/>
                  <w:szCs w:val="26"/>
                  <w:lang w:val="ru-RU" w:eastAsia="ru-RU"/>
                </w:rPr>
                <w:t>.</w:t>
              </w:r>
              <w:r w:rsidR="0027497E" w:rsidRPr="0027497E">
                <w:rPr>
                  <w:rStyle w:val="a3"/>
                  <w:rFonts w:ascii="Helvetica" w:hAnsi="Helvetica" w:cs="Helvetica"/>
                  <w:sz w:val="26"/>
                  <w:szCs w:val="26"/>
                  <w:lang w:eastAsia="ru-RU"/>
                </w:rPr>
                <w:t>ru</w:t>
              </w:r>
              <w:r w:rsidR="0027497E" w:rsidRPr="004E74D6">
                <w:rPr>
                  <w:rStyle w:val="a3"/>
                  <w:rFonts w:ascii="Helvetica" w:hAnsi="Helvetica" w:cs="Helvetica"/>
                  <w:sz w:val="26"/>
                  <w:szCs w:val="26"/>
                  <w:lang w:val="ru-RU" w:eastAsia="ru-RU"/>
                </w:rPr>
                <w:t>/</w:t>
              </w:r>
              <w:r w:rsidR="0027497E" w:rsidRPr="0027497E">
                <w:rPr>
                  <w:rStyle w:val="a3"/>
                  <w:rFonts w:ascii="Helvetica" w:hAnsi="Helvetica" w:cs="Helvetica"/>
                  <w:sz w:val="26"/>
                  <w:szCs w:val="26"/>
                  <w:lang w:eastAsia="ru-RU"/>
                </w:rPr>
                <w:t>wall</w:t>
              </w:r>
              <w:r w:rsidR="0027497E" w:rsidRPr="004E74D6">
                <w:rPr>
                  <w:rStyle w:val="a3"/>
                  <w:rFonts w:ascii="Helvetica" w:hAnsi="Helvetica" w:cs="Helvetica"/>
                  <w:sz w:val="26"/>
                  <w:szCs w:val="26"/>
                  <w:lang w:val="ru-RU" w:eastAsia="ru-RU"/>
                </w:rPr>
                <w:t>-208259659_1026</w:t>
              </w:r>
            </w:hyperlink>
          </w:p>
          <w:p w14:paraId="41DB80EB" w14:textId="77777777" w:rsidR="0027497E" w:rsidRPr="004E74D6" w:rsidRDefault="0027497E" w:rsidP="0027497E">
            <w:pPr>
              <w:widowControl/>
              <w:shd w:val="clear" w:color="auto" w:fill="FFFFFF"/>
              <w:autoSpaceDE/>
              <w:autoSpaceDN/>
              <w:spacing w:line="360" w:lineRule="atLeast"/>
              <w:outlineLvl w:val="1"/>
              <w:rPr>
                <w:rFonts w:ascii="Helvetica" w:hAnsi="Helvetica" w:cs="Helvetica"/>
                <w:color w:val="2C2D2E"/>
                <w:sz w:val="26"/>
                <w:szCs w:val="26"/>
                <w:lang w:val="ru-RU" w:eastAsia="ru-RU"/>
              </w:rPr>
            </w:pPr>
          </w:p>
          <w:p w14:paraId="0700E27A" w14:textId="6EF0D54F" w:rsidR="001B6B8B" w:rsidRPr="004979E8" w:rsidRDefault="004979E8" w:rsidP="002B1EC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Перед каникулами был проведен футбол на призы деда Мороза , охват :18 обуч.</w:t>
            </w:r>
          </w:p>
        </w:tc>
        <w:tc>
          <w:tcPr>
            <w:tcW w:w="1779" w:type="dxa"/>
          </w:tcPr>
          <w:p w14:paraId="47FD1126" w14:textId="519403FA" w:rsidR="001B6B8B" w:rsidRPr="004979E8" w:rsidRDefault="004979E8" w:rsidP="002B1EC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30 декабря</w:t>
            </w:r>
          </w:p>
        </w:tc>
      </w:tr>
      <w:tr w:rsidR="001B6B8B" w:rsidRPr="00B535BF" w14:paraId="0D71FDB4" w14:textId="77777777" w:rsidTr="002B1ECE">
        <w:trPr>
          <w:trHeight w:val="275"/>
        </w:trPr>
        <w:tc>
          <w:tcPr>
            <w:tcW w:w="725" w:type="dxa"/>
          </w:tcPr>
          <w:p w14:paraId="3EC8A0D3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31CE9C04" w14:textId="77777777" w:rsidR="001B6B8B" w:rsidRPr="00B535BF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  <w:szCs w:val="24"/>
              </w:rPr>
            </w:pPr>
            <w:r w:rsidRPr="00B535BF">
              <w:rPr>
                <w:bCs/>
                <w:sz w:val="24"/>
                <w:szCs w:val="24"/>
              </w:rPr>
              <w:t>Новогодний флешмоб</w:t>
            </w:r>
          </w:p>
        </w:tc>
        <w:tc>
          <w:tcPr>
            <w:tcW w:w="3403" w:type="dxa"/>
          </w:tcPr>
          <w:p w14:paraId="5E44055E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728EBEA9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Салчак А.А</w:t>
            </w:r>
          </w:p>
        </w:tc>
        <w:tc>
          <w:tcPr>
            <w:tcW w:w="2269" w:type="dxa"/>
          </w:tcPr>
          <w:p w14:paraId="782B585E" w14:textId="2B817007" w:rsidR="001B6B8B" w:rsidRPr="004979E8" w:rsidRDefault="00F1590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5" w:history="1">
              <w:r w:rsidR="007F4EFE" w:rsidRPr="00BE7E41">
                <w:rPr>
                  <w:rStyle w:val="a3"/>
                  <w:sz w:val="24"/>
                  <w:szCs w:val="24"/>
                </w:rPr>
                <w:t>https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7F4EFE" w:rsidRPr="00BE7E41">
                <w:rPr>
                  <w:rStyle w:val="a3"/>
                  <w:sz w:val="24"/>
                  <w:szCs w:val="24"/>
                </w:rPr>
                <w:t>vk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7F4EFE" w:rsidRPr="00BE7E41">
                <w:rPr>
                  <w:rStyle w:val="a3"/>
                  <w:sz w:val="24"/>
                  <w:szCs w:val="24"/>
                </w:rPr>
                <w:t>com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7F4EFE" w:rsidRPr="00BE7E41">
                <w:rPr>
                  <w:rStyle w:val="a3"/>
                  <w:sz w:val="24"/>
                  <w:szCs w:val="24"/>
                </w:rPr>
                <w:t>wall</w:t>
              </w:r>
              <w:r w:rsidR="007F4EFE" w:rsidRPr="004979E8">
                <w:rPr>
                  <w:rStyle w:val="a3"/>
                  <w:sz w:val="24"/>
                  <w:szCs w:val="24"/>
                  <w:lang w:val="ru-RU"/>
                </w:rPr>
                <w:t>-208259659_1036</w:t>
              </w:r>
            </w:hyperlink>
          </w:p>
          <w:p w14:paraId="0BA26933" w14:textId="77777777" w:rsidR="007F4EFE" w:rsidRDefault="004979E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декабря был новогодний флешмоб «Шивижигеш»</w:t>
            </w:r>
          </w:p>
          <w:p w14:paraId="69355F97" w14:textId="58C95A9B" w:rsidR="004979E8" w:rsidRPr="004979E8" w:rsidRDefault="004979E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Охват: 18 обуч.</w:t>
            </w:r>
          </w:p>
        </w:tc>
        <w:tc>
          <w:tcPr>
            <w:tcW w:w="1779" w:type="dxa"/>
          </w:tcPr>
          <w:p w14:paraId="3FA109FC" w14:textId="0558DB2E" w:rsidR="001B6B8B" w:rsidRPr="004979E8" w:rsidRDefault="004979E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 декабря </w:t>
            </w:r>
          </w:p>
          <w:p w14:paraId="2008D221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6B8B" w:rsidRPr="00B535BF" w14:paraId="57200388" w14:textId="77777777" w:rsidTr="002B1ECE">
        <w:trPr>
          <w:trHeight w:val="275"/>
        </w:trPr>
        <w:tc>
          <w:tcPr>
            <w:tcW w:w="14506" w:type="dxa"/>
            <w:gridSpan w:val="6"/>
          </w:tcPr>
          <w:p w14:paraId="691EA154" w14:textId="77777777" w:rsidR="001B6B8B" w:rsidRPr="00B535BF" w:rsidRDefault="001B6B8B" w:rsidP="002B1ECE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4.Социально-значимые мероприятия</w:t>
            </w:r>
          </w:p>
        </w:tc>
      </w:tr>
      <w:tr w:rsidR="001B6B8B" w:rsidRPr="00B535BF" w14:paraId="58F1DA5B" w14:textId="77777777" w:rsidTr="002B1ECE">
        <w:trPr>
          <w:trHeight w:val="275"/>
        </w:trPr>
        <w:tc>
          <w:tcPr>
            <w:tcW w:w="725" w:type="dxa"/>
          </w:tcPr>
          <w:p w14:paraId="02346774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2F7187F6" w14:textId="593FD0A7" w:rsidR="001B6B8B" w:rsidRPr="001B6B8B" w:rsidRDefault="008B3ECF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Акция </w:t>
            </w:r>
            <w:r w:rsidR="001B6B8B" w:rsidRPr="001B6B8B">
              <w:rPr>
                <w:color w:val="000000" w:themeColor="text1"/>
                <w:sz w:val="24"/>
                <w:szCs w:val="24"/>
                <w:lang w:val="ru-RU"/>
              </w:rPr>
              <w:t>«Делай добро» в честь нового года</w:t>
            </w:r>
          </w:p>
        </w:tc>
        <w:tc>
          <w:tcPr>
            <w:tcW w:w="3403" w:type="dxa"/>
          </w:tcPr>
          <w:p w14:paraId="3179B266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Дома</w:t>
            </w:r>
          </w:p>
        </w:tc>
        <w:tc>
          <w:tcPr>
            <w:tcW w:w="2410" w:type="dxa"/>
          </w:tcPr>
          <w:p w14:paraId="24BDCF38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Ооржак О.О</w:t>
            </w:r>
          </w:p>
        </w:tc>
        <w:tc>
          <w:tcPr>
            <w:tcW w:w="2269" w:type="dxa"/>
          </w:tcPr>
          <w:p w14:paraId="39A6122F" w14:textId="6EA80187" w:rsidR="001B6B8B" w:rsidRPr="004E74D6" w:rsidRDefault="00F1590D" w:rsidP="002B1ECE">
            <w:pPr>
              <w:pStyle w:val="TableParagraph"/>
              <w:rPr>
                <w:rStyle w:val="a3"/>
                <w:sz w:val="24"/>
                <w:szCs w:val="24"/>
                <w:lang w:val="ru-RU"/>
              </w:rPr>
            </w:pPr>
            <w:hyperlink r:id="rId16" w:history="1">
              <w:r w:rsidR="00C54BB5" w:rsidRPr="00BE7E41">
                <w:rPr>
                  <w:rStyle w:val="a3"/>
                  <w:sz w:val="24"/>
                  <w:szCs w:val="24"/>
                </w:rPr>
                <w:t>https</w:t>
              </w:r>
              <w:r w:rsidR="00C54BB5" w:rsidRPr="004E74D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C54BB5" w:rsidRPr="00BE7E41">
                <w:rPr>
                  <w:rStyle w:val="a3"/>
                  <w:sz w:val="24"/>
                  <w:szCs w:val="24"/>
                </w:rPr>
                <w:t>vk</w:t>
              </w:r>
              <w:r w:rsidR="00C54BB5" w:rsidRPr="004E74D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C54BB5" w:rsidRPr="00BE7E41">
                <w:rPr>
                  <w:rStyle w:val="a3"/>
                  <w:sz w:val="24"/>
                  <w:szCs w:val="24"/>
                </w:rPr>
                <w:t>com</w:t>
              </w:r>
              <w:r w:rsidR="00C54BB5" w:rsidRPr="004E74D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C54BB5" w:rsidRPr="00BE7E41">
                <w:rPr>
                  <w:rStyle w:val="a3"/>
                  <w:sz w:val="24"/>
                  <w:szCs w:val="24"/>
                </w:rPr>
                <w:t>wall</w:t>
              </w:r>
              <w:r w:rsidR="00C54BB5" w:rsidRPr="004E74D6">
                <w:rPr>
                  <w:rStyle w:val="a3"/>
                  <w:sz w:val="24"/>
                  <w:szCs w:val="24"/>
                  <w:lang w:val="ru-RU"/>
                </w:rPr>
                <w:t>-208259659_1043</w:t>
              </w:r>
            </w:hyperlink>
          </w:p>
          <w:p w14:paraId="3E4F7781" w14:textId="5B3128B2" w:rsidR="008B3ECF" w:rsidRPr="008B3ECF" w:rsidRDefault="008B3ECF" w:rsidP="002B1ECE">
            <w:pPr>
              <w:pStyle w:val="TableParagraph"/>
              <w:rPr>
                <w:rStyle w:val="a3"/>
                <w:sz w:val="24"/>
                <w:szCs w:val="24"/>
                <w:u w:val="none"/>
                <w:lang w:val="ru-RU"/>
              </w:rPr>
            </w:pPr>
            <w:r>
              <w:rPr>
                <w:rStyle w:val="a3"/>
                <w:sz w:val="24"/>
                <w:szCs w:val="24"/>
                <w:u w:val="none"/>
                <w:lang w:val="ru-RU"/>
              </w:rPr>
              <w:t>3 января по плану была акция «Делай добро!»</w:t>
            </w:r>
          </w:p>
          <w:p w14:paraId="14D341C5" w14:textId="0B979B3E" w:rsidR="008B3ECF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12 обуч.</w:t>
            </w:r>
          </w:p>
          <w:p w14:paraId="20C35ADB" w14:textId="74068841" w:rsidR="00C54BB5" w:rsidRPr="008B3ECF" w:rsidRDefault="00C54BB5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0181504A" w14:textId="2C951734" w:rsidR="001B6B8B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января </w:t>
            </w:r>
          </w:p>
        </w:tc>
      </w:tr>
      <w:tr w:rsidR="001B6B8B" w:rsidRPr="00B535BF" w14:paraId="7092F692" w14:textId="77777777" w:rsidTr="002B1ECE">
        <w:trPr>
          <w:trHeight w:val="275"/>
        </w:trPr>
        <w:tc>
          <w:tcPr>
            <w:tcW w:w="14506" w:type="dxa"/>
            <w:gridSpan w:val="6"/>
          </w:tcPr>
          <w:p w14:paraId="5152CD18" w14:textId="77777777" w:rsidR="001B6B8B" w:rsidRPr="00B535BF" w:rsidRDefault="001B6B8B" w:rsidP="002B1ECE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5.Работа библиотеки</w:t>
            </w:r>
          </w:p>
        </w:tc>
      </w:tr>
      <w:tr w:rsidR="0027497E" w:rsidRPr="00B535BF" w14:paraId="7D9546BD" w14:textId="77777777" w:rsidTr="002B1ECE">
        <w:trPr>
          <w:trHeight w:val="275"/>
        </w:trPr>
        <w:tc>
          <w:tcPr>
            <w:tcW w:w="725" w:type="dxa"/>
          </w:tcPr>
          <w:p w14:paraId="510A2B9C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0E37E128" w14:textId="77777777" w:rsidR="0027497E" w:rsidRPr="00B535BF" w:rsidRDefault="0027497E" w:rsidP="0027497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«Я читаю…»</w:t>
            </w:r>
          </w:p>
        </w:tc>
        <w:tc>
          <w:tcPr>
            <w:tcW w:w="3403" w:type="dxa"/>
          </w:tcPr>
          <w:p w14:paraId="10C57B13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14:paraId="030F3C95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Самбуу С.И</w:t>
            </w:r>
          </w:p>
        </w:tc>
        <w:tc>
          <w:tcPr>
            <w:tcW w:w="2269" w:type="dxa"/>
          </w:tcPr>
          <w:p w14:paraId="4F4F6124" w14:textId="34968997" w:rsidR="0027497E" w:rsidRPr="004E74D6" w:rsidRDefault="00F1590D" w:rsidP="0027497E">
            <w:pPr>
              <w:pStyle w:val="TableParagraph"/>
              <w:rPr>
                <w:rStyle w:val="a3"/>
                <w:lang w:val="ru-RU"/>
              </w:rPr>
            </w:pPr>
            <w:hyperlink r:id="rId17" w:history="1">
              <w:r w:rsidR="0027497E" w:rsidRPr="00BE7E41">
                <w:rPr>
                  <w:rStyle w:val="a3"/>
                </w:rPr>
                <w:t>https</w:t>
              </w:r>
              <w:r w:rsidR="0027497E" w:rsidRPr="004E74D6">
                <w:rPr>
                  <w:rStyle w:val="a3"/>
                  <w:lang w:val="ru-RU"/>
                </w:rPr>
                <w:t>://</w:t>
              </w:r>
              <w:r w:rsidR="0027497E" w:rsidRPr="00BE7E41">
                <w:rPr>
                  <w:rStyle w:val="a3"/>
                </w:rPr>
                <w:t>vk</w:t>
              </w:r>
              <w:r w:rsidR="0027497E" w:rsidRPr="004E74D6">
                <w:rPr>
                  <w:rStyle w:val="a3"/>
                  <w:lang w:val="ru-RU"/>
                </w:rPr>
                <w:t>.</w:t>
              </w:r>
              <w:r w:rsidR="0027497E" w:rsidRPr="00BE7E41">
                <w:rPr>
                  <w:rStyle w:val="a3"/>
                </w:rPr>
                <w:t>com</w:t>
              </w:r>
              <w:r w:rsidR="0027497E" w:rsidRPr="004E74D6">
                <w:rPr>
                  <w:rStyle w:val="a3"/>
                  <w:lang w:val="ru-RU"/>
                </w:rPr>
                <w:t>/</w:t>
              </w:r>
              <w:r w:rsidR="0027497E" w:rsidRPr="00BE7E41">
                <w:rPr>
                  <w:rStyle w:val="a3"/>
                </w:rPr>
                <w:t>wall</w:t>
              </w:r>
              <w:r w:rsidR="0027497E" w:rsidRPr="004E74D6">
                <w:rPr>
                  <w:rStyle w:val="a3"/>
                  <w:lang w:val="ru-RU"/>
                </w:rPr>
                <w:t>-208259659_1047</w:t>
              </w:r>
            </w:hyperlink>
          </w:p>
          <w:p w14:paraId="0E29482A" w14:textId="60C232B8" w:rsidR="008B3ECF" w:rsidRPr="004E74D6" w:rsidRDefault="008B3ECF" w:rsidP="0027497E">
            <w:pPr>
              <w:pStyle w:val="TableParagraph"/>
              <w:rPr>
                <w:rStyle w:val="a3"/>
                <w:lang w:val="ru-RU"/>
              </w:rPr>
            </w:pPr>
          </w:p>
          <w:p w14:paraId="1520B748" w14:textId="5B258553" w:rsidR="008B3ECF" w:rsidRDefault="008B3ECF" w:rsidP="0027497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 декабря по плану было чтение книг.Посещение библиотеки</w:t>
            </w:r>
          </w:p>
          <w:p w14:paraId="1CE0E380" w14:textId="59372468" w:rsidR="008B3ECF" w:rsidRPr="008B3ECF" w:rsidRDefault="008B3ECF" w:rsidP="0027497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Охват:10 обуч.</w:t>
            </w:r>
          </w:p>
          <w:p w14:paraId="7A93C7D6" w14:textId="3650A825" w:rsidR="0027497E" w:rsidRPr="008B3ECF" w:rsidRDefault="0027497E" w:rsidP="00274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1266674A" w14:textId="0175CD4D" w:rsidR="0027497E" w:rsidRPr="008B3ECF" w:rsidRDefault="008B3ECF" w:rsidP="0027497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 декабря</w:t>
            </w:r>
          </w:p>
        </w:tc>
      </w:tr>
      <w:tr w:rsidR="0027497E" w:rsidRPr="00B535BF" w14:paraId="33A62E00" w14:textId="77777777" w:rsidTr="002B1ECE">
        <w:trPr>
          <w:trHeight w:val="275"/>
        </w:trPr>
        <w:tc>
          <w:tcPr>
            <w:tcW w:w="725" w:type="dxa"/>
          </w:tcPr>
          <w:p w14:paraId="62C7BE17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23D454E5" w14:textId="77777777" w:rsidR="0027497E" w:rsidRPr="00B535BF" w:rsidRDefault="0027497E" w:rsidP="0027497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Посещение ВДЦ</w:t>
            </w:r>
          </w:p>
        </w:tc>
        <w:tc>
          <w:tcPr>
            <w:tcW w:w="3403" w:type="dxa"/>
          </w:tcPr>
          <w:p w14:paraId="23C9952F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С.Мугур-Аксы</w:t>
            </w:r>
          </w:p>
        </w:tc>
        <w:tc>
          <w:tcPr>
            <w:tcW w:w="2410" w:type="dxa"/>
          </w:tcPr>
          <w:p w14:paraId="076CE433" w14:textId="77777777" w:rsidR="0027497E" w:rsidRPr="00B535BF" w:rsidRDefault="0027497E" w:rsidP="0027497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МО</w:t>
            </w:r>
          </w:p>
        </w:tc>
        <w:tc>
          <w:tcPr>
            <w:tcW w:w="2269" w:type="dxa"/>
          </w:tcPr>
          <w:p w14:paraId="3016739D" w14:textId="337C8319" w:rsidR="0027497E" w:rsidRPr="004E74D6" w:rsidRDefault="00F1590D" w:rsidP="0027497E">
            <w:pPr>
              <w:pStyle w:val="TableParagraph"/>
              <w:rPr>
                <w:rStyle w:val="a3"/>
                <w:lang w:val="ru-RU"/>
              </w:rPr>
            </w:pPr>
            <w:hyperlink r:id="rId18" w:history="1">
              <w:r w:rsidR="0027497E" w:rsidRPr="00BE7E41">
                <w:rPr>
                  <w:rStyle w:val="a3"/>
                </w:rPr>
                <w:t>https</w:t>
              </w:r>
              <w:r w:rsidR="0027497E" w:rsidRPr="004E74D6">
                <w:rPr>
                  <w:rStyle w:val="a3"/>
                  <w:lang w:val="ru-RU"/>
                </w:rPr>
                <w:t>://</w:t>
              </w:r>
              <w:r w:rsidR="0027497E" w:rsidRPr="00BE7E41">
                <w:rPr>
                  <w:rStyle w:val="a3"/>
                </w:rPr>
                <w:t>vk</w:t>
              </w:r>
              <w:r w:rsidR="0027497E" w:rsidRPr="004E74D6">
                <w:rPr>
                  <w:rStyle w:val="a3"/>
                  <w:lang w:val="ru-RU"/>
                </w:rPr>
                <w:t>.</w:t>
              </w:r>
              <w:r w:rsidR="0027497E" w:rsidRPr="00BE7E41">
                <w:rPr>
                  <w:rStyle w:val="a3"/>
                </w:rPr>
                <w:t>com</w:t>
              </w:r>
              <w:r w:rsidR="0027497E" w:rsidRPr="004E74D6">
                <w:rPr>
                  <w:rStyle w:val="a3"/>
                  <w:lang w:val="ru-RU"/>
                </w:rPr>
                <w:t>/</w:t>
              </w:r>
              <w:r w:rsidR="0027497E" w:rsidRPr="00BE7E41">
                <w:rPr>
                  <w:rStyle w:val="a3"/>
                </w:rPr>
                <w:t>wall</w:t>
              </w:r>
              <w:r w:rsidR="0027497E" w:rsidRPr="004E74D6">
                <w:rPr>
                  <w:rStyle w:val="a3"/>
                  <w:lang w:val="ru-RU"/>
                </w:rPr>
                <w:t>-208259659_1047</w:t>
              </w:r>
            </w:hyperlink>
          </w:p>
          <w:p w14:paraId="4ABE1D57" w14:textId="58243E4F" w:rsidR="008B3ECF" w:rsidRDefault="008B3ECF" w:rsidP="0027497E">
            <w:pPr>
              <w:pStyle w:val="TableParagraph"/>
              <w:rPr>
                <w:rStyle w:val="a3"/>
                <w:u w:val="none"/>
                <w:lang w:val="ru-RU"/>
              </w:rPr>
            </w:pPr>
            <w:r>
              <w:rPr>
                <w:rStyle w:val="a3"/>
                <w:lang w:val="ru-RU"/>
              </w:rPr>
              <w:t xml:space="preserve">С 1  по 11 января </w:t>
            </w:r>
            <w:r>
              <w:rPr>
                <w:rStyle w:val="a3"/>
                <w:u w:val="none"/>
                <w:lang w:val="ru-RU"/>
              </w:rPr>
              <w:t>по плану посещения ВДЦ</w:t>
            </w:r>
          </w:p>
          <w:p w14:paraId="01774501" w14:textId="06FBF37A" w:rsidR="008B3ECF" w:rsidRPr="008B3ECF" w:rsidRDefault="008B3ECF" w:rsidP="0027497E">
            <w:pPr>
              <w:pStyle w:val="TableParagraph"/>
              <w:rPr>
                <w:lang w:val="ru-RU"/>
              </w:rPr>
            </w:pPr>
            <w:r>
              <w:rPr>
                <w:rStyle w:val="a3"/>
                <w:lang w:val="ru-RU"/>
              </w:rPr>
              <w:t>Охват :10 обуч</w:t>
            </w:r>
          </w:p>
          <w:p w14:paraId="777B2DE0" w14:textId="74C7CD28" w:rsidR="0027497E" w:rsidRPr="008B3ECF" w:rsidRDefault="0027497E" w:rsidP="00274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4B9BD0CD" w14:textId="3577C456" w:rsidR="0027497E" w:rsidRPr="008B3ECF" w:rsidRDefault="008B3ECF" w:rsidP="0027497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 по 10 января</w:t>
            </w:r>
          </w:p>
        </w:tc>
      </w:tr>
      <w:tr w:rsidR="001B6B8B" w:rsidRPr="00B535BF" w14:paraId="673314A1" w14:textId="77777777" w:rsidTr="002B1ECE">
        <w:trPr>
          <w:trHeight w:val="275"/>
        </w:trPr>
        <w:tc>
          <w:tcPr>
            <w:tcW w:w="14506" w:type="dxa"/>
            <w:gridSpan w:val="6"/>
          </w:tcPr>
          <w:p w14:paraId="093F9490" w14:textId="77777777" w:rsidR="001B6B8B" w:rsidRPr="00B535BF" w:rsidRDefault="001B6B8B" w:rsidP="002B1ECE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6. Классные мероприятия</w:t>
            </w:r>
          </w:p>
        </w:tc>
      </w:tr>
      <w:tr w:rsidR="001B6B8B" w:rsidRPr="00B535BF" w14:paraId="584399CB" w14:textId="77777777" w:rsidTr="002B1ECE">
        <w:trPr>
          <w:trHeight w:val="275"/>
        </w:trPr>
        <w:tc>
          <w:tcPr>
            <w:tcW w:w="725" w:type="dxa"/>
          </w:tcPr>
          <w:p w14:paraId="2DAB46CC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1EC7BF93" w14:textId="77777777" w:rsidR="001B6B8B" w:rsidRPr="001B6B8B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«Пришла волшебница Зима». Конкурс стихотворений</w:t>
            </w:r>
          </w:p>
        </w:tc>
        <w:tc>
          <w:tcPr>
            <w:tcW w:w="3403" w:type="dxa"/>
          </w:tcPr>
          <w:p w14:paraId="700D3E78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47227A27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Хертек С.О, родители </w:t>
            </w:r>
          </w:p>
        </w:tc>
        <w:tc>
          <w:tcPr>
            <w:tcW w:w="2269" w:type="dxa"/>
          </w:tcPr>
          <w:p w14:paraId="7F1BF4A5" w14:textId="4EB3F9C6" w:rsidR="001B6B8B" w:rsidRPr="004E74D6" w:rsidRDefault="00F1590D" w:rsidP="002B1ECE">
            <w:pPr>
              <w:pStyle w:val="TableParagraph"/>
              <w:rPr>
                <w:rStyle w:val="a3"/>
                <w:sz w:val="24"/>
                <w:szCs w:val="24"/>
                <w:lang w:val="ru-RU"/>
              </w:rPr>
            </w:pPr>
            <w:hyperlink r:id="rId19" w:history="1">
              <w:r w:rsidR="0027497E" w:rsidRPr="00BE7E41">
                <w:rPr>
                  <w:rStyle w:val="a3"/>
                  <w:sz w:val="24"/>
                  <w:szCs w:val="24"/>
                </w:rPr>
                <w:t>https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27497E" w:rsidRPr="00BE7E41">
                <w:rPr>
                  <w:rStyle w:val="a3"/>
                  <w:sz w:val="24"/>
                  <w:szCs w:val="24"/>
                </w:rPr>
                <w:t>vk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27497E" w:rsidRPr="00BE7E41">
                <w:rPr>
                  <w:rStyle w:val="a3"/>
                  <w:sz w:val="24"/>
                  <w:szCs w:val="24"/>
                </w:rPr>
                <w:t>com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27497E" w:rsidRPr="00BE7E41">
                <w:rPr>
                  <w:rStyle w:val="a3"/>
                  <w:sz w:val="24"/>
                  <w:szCs w:val="24"/>
                </w:rPr>
                <w:t>wall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-208259659_1047</w:t>
              </w:r>
            </w:hyperlink>
          </w:p>
          <w:p w14:paraId="6981F54C" w14:textId="39AC52AE" w:rsidR="008B3ECF" w:rsidRPr="004E74D6" w:rsidRDefault="008B3ECF" w:rsidP="002B1ECE">
            <w:pPr>
              <w:pStyle w:val="TableParagraph"/>
              <w:rPr>
                <w:rStyle w:val="a3"/>
                <w:lang w:val="ru-RU"/>
              </w:rPr>
            </w:pPr>
          </w:p>
          <w:p w14:paraId="22ECB089" w14:textId="5EB60C17" w:rsidR="008B3ECF" w:rsidRDefault="008B3ECF" w:rsidP="002B1ECE">
            <w:pPr>
              <w:pStyle w:val="TableParagraph"/>
              <w:rPr>
                <w:rStyle w:val="a3"/>
                <w:lang w:val="ru-RU"/>
              </w:rPr>
            </w:pPr>
            <w:r>
              <w:rPr>
                <w:rStyle w:val="a3"/>
                <w:lang w:val="ru-RU"/>
              </w:rPr>
              <w:t>5 января по плану была организована выучивание стиха</w:t>
            </w:r>
          </w:p>
          <w:p w14:paraId="08FAB802" w14:textId="4C141525" w:rsidR="008B3ECF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rStyle w:val="a3"/>
                <w:lang w:val="ru-RU"/>
              </w:rPr>
              <w:t>Охват : 3 обуч</w:t>
            </w:r>
          </w:p>
          <w:p w14:paraId="10B50E0D" w14:textId="1432E230" w:rsidR="0027497E" w:rsidRPr="008B3ECF" w:rsidRDefault="0027497E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0CE8C112" w14:textId="69547F4E" w:rsidR="001B6B8B" w:rsidRPr="00B535BF" w:rsidRDefault="008B3ECF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января</w:t>
            </w:r>
          </w:p>
        </w:tc>
      </w:tr>
      <w:tr w:rsidR="001B6B8B" w:rsidRPr="00B535BF" w14:paraId="358B411A" w14:textId="77777777" w:rsidTr="002B1ECE">
        <w:trPr>
          <w:trHeight w:val="275"/>
        </w:trPr>
        <w:tc>
          <w:tcPr>
            <w:tcW w:w="725" w:type="dxa"/>
          </w:tcPr>
          <w:p w14:paraId="346FDAD0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422A1DC7" w14:textId="77777777" w:rsidR="001B6B8B" w:rsidRPr="001B6B8B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Мастер-класс «Открытка к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Рождеству»</w:t>
            </w:r>
          </w:p>
        </w:tc>
        <w:tc>
          <w:tcPr>
            <w:tcW w:w="3403" w:type="dxa"/>
          </w:tcPr>
          <w:p w14:paraId="64C52851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7AA8A123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Иргит С-С.М</w:t>
            </w:r>
          </w:p>
        </w:tc>
        <w:tc>
          <w:tcPr>
            <w:tcW w:w="2269" w:type="dxa"/>
          </w:tcPr>
          <w:p w14:paraId="323AA344" w14:textId="08FC66E4" w:rsidR="001B6B8B" w:rsidRPr="00B535BF" w:rsidRDefault="00C54BB5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03F2F9" wp14:editId="249DA226">
                  <wp:extent cx="1422400" cy="1092200"/>
                  <wp:effectExtent l="0" t="0" r="635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14:paraId="0E9642BF" w14:textId="261CBD02" w:rsidR="001B6B8B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декабря была организована мастер класс «Открытка к Рождеству» Охват :18 обуч</w:t>
            </w:r>
          </w:p>
        </w:tc>
      </w:tr>
      <w:tr w:rsidR="001B6B8B" w:rsidRPr="00B535BF" w14:paraId="05F8A19D" w14:textId="77777777" w:rsidTr="002B1ECE">
        <w:trPr>
          <w:trHeight w:val="275"/>
        </w:trPr>
        <w:tc>
          <w:tcPr>
            <w:tcW w:w="725" w:type="dxa"/>
          </w:tcPr>
          <w:p w14:paraId="3A4D4043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40A71E8F" w14:textId="77777777" w:rsidR="001B6B8B" w:rsidRPr="001B6B8B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Видеочас «О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Рождестве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рождественских традициях»</w:t>
            </w:r>
          </w:p>
        </w:tc>
        <w:tc>
          <w:tcPr>
            <w:tcW w:w="3403" w:type="dxa"/>
          </w:tcPr>
          <w:p w14:paraId="664C3415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410" w:type="dxa"/>
          </w:tcPr>
          <w:p w14:paraId="1476E532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Самбуу С.И</w:t>
            </w:r>
          </w:p>
        </w:tc>
        <w:tc>
          <w:tcPr>
            <w:tcW w:w="2269" w:type="dxa"/>
          </w:tcPr>
          <w:p w14:paraId="3043614B" w14:textId="42ADFF7E" w:rsidR="001B6B8B" w:rsidRPr="00B535BF" w:rsidRDefault="0027497E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82F4A9C" wp14:editId="6E71185A">
                  <wp:extent cx="1434465" cy="7385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14:paraId="12217673" w14:textId="77777777" w:rsidR="001B6B8B" w:rsidRDefault="008B3ECF" w:rsidP="002B1ECE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 декабря был показ видеочаса 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«О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Рождестве и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рождественских традициях»</w:t>
            </w:r>
          </w:p>
          <w:p w14:paraId="23F84194" w14:textId="75F9D3E0" w:rsidR="008B3ECF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Охват: 18 обуч.</w:t>
            </w:r>
          </w:p>
        </w:tc>
      </w:tr>
      <w:tr w:rsidR="001B6B8B" w:rsidRPr="00B535BF" w14:paraId="782E7E32" w14:textId="77777777" w:rsidTr="002B1ECE">
        <w:trPr>
          <w:trHeight w:val="275"/>
        </w:trPr>
        <w:tc>
          <w:tcPr>
            <w:tcW w:w="725" w:type="dxa"/>
          </w:tcPr>
          <w:p w14:paraId="2E5CA528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14:paraId="3338ADF3" w14:textId="77777777" w:rsidR="001B6B8B" w:rsidRPr="00B535BF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3403" w:type="dxa"/>
          </w:tcPr>
          <w:p w14:paraId="20760285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6A4B677B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269" w:type="dxa"/>
          </w:tcPr>
          <w:p w14:paraId="12E089AA" w14:textId="18B943C9" w:rsidR="001B6B8B" w:rsidRDefault="001B6B8B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56F00">
              <w:rPr>
                <w:sz w:val="24"/>
                <w:szCs w:val="24"/>
                <w:lang w:val="ru-RU"/>
              </w:rPr>
              <w:t xml:space="preserve"> 1</w:t>
            </w:r>
            <w:r w:rsidR="004E74D6">
              <w:rPr>
                <w:sz w:val="24"/>
                <w:szCs w:val="24"/>
                <w:lang w:val="ru-RU"/>
              </w:rPr>
              <w:t>1</w:t>
            </w:r>
            <w:r w:rsidRPr="00456F00">
              <w:rPr>
                <w:sz w:val="24"/>
                <w:szCs w:val="24"/>
                <w:lang w:val="ru-RU"/>
              </w:rPr>
              <w:t xml:space="preserve"> января</w:t>
            </w:r>
            <w:r w:rsidR="004A42D8">
              <w:rPr>
                <w:sz w:val="24"/>
                <w:szCs w:val="24"/>
                <w:lang w:val="ru-RU"/>
              </w:rPr>
              <w:t xml:space="preserve"> учителя предметники</w:t>
            </w:r>
            <w:r w:rsidRPr="00456F00">
              <w:rPr>
                <w:sz w:val="24"/>
                <w:szCs w:val="24"/>
                <w:lang w:val="ru-RU"/>
              </w:rPr>
              <w:t xml:space="preserve"> </w:t>
            </w:r>
            <w:r w:rsidR="00456F00">
              <w:rPr>
                <w:sz w:val="24"/>
                <w:szCs w:val="24"/>
                <w:lang w:val="ru-RU"/>
              </w:rPr>
              <w:t>прове</w:t>
            </w:r>
            <w:r w:rsidR="004A42D8">
              <w:rPr>
                <w:sz w:val="24"/>
                <w:szCs w:val="24"/>
                <w:lang w:val="ru-RU"/>
              </w:rPr>
              <w:t xml:space="preserve">ли </w:t>
            </w:r>
            <w:r w:rsidR="00456F00">
              <w:rPr>
                <w:sz w:val="24"/>
                <w:szCs w:val="24"/>
                <w:lang w:val="ru-RU"/>
              </w:rPr>
              <w:t>консультаци</w:t>
            </w:r>
            <w:r w:rsidR="004A42D8">
              <w:rPr>
                <w:sz w:val="24"/>
                <w:szCs w:val="24"/>
                <w:lang w:val="ru-RU"/>
              </w:rPr>
              <w:t>и</w:t>
            </w:r>
            <w:r w:rsidR="00F1590D">
              <w:rPr>
                <w:sz w:val="24"/>
                <w:szCs w:val="24"/>
                <w:lang w:val="ru-RU"/>
              </w:rPr>
              <w:t xml:space="preserve"> по подготовке к</w:t>
            </w:r>
            <w:r w:rsidR="00456F00">
              <w:rPr>
                <w:sz w:val="24"/>
                <w:szCs w:val="24"/>
                <w:lang w:val="ru-RU"/>
              </w:rPr>
              <w:t xml:space="preserve"> ВПР</w:t>
            </w:r>
          </w:p>
          <w:p w14:paraId="60C246D8" w14:textId="1B9DB802" w:rsidR="00065A08" w:rsidRDefault="00065A0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4  обуч</w:t>
            </w:r>
            <w:r w:rsidR="00852F3B">
              <w:rPr>
                <w:sz w:val="24"/>
                <w:szCs w:val="24"/>
                <w:lang w:val="ru-RU"/>
              </w:rPr>
              <w:t>.</w:t>
            </w:r>
          </w:p>
          <w:p w14:paraId="10374A50" w14:textId="38B05DD9" w:rsidR="00456F00" w:rsidRDefault="00065A0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2" w:history="1">
              <w:r w:rsidRPr="002A5F01">
                <w:rPr>
                  <w:rStyle w:val="a3"/>
                  <w:sz w:val="24"/>
                  <w:szCs w:val="24"/>
                  <w:lang w:val="ru-RU"/>
                </w:rPr>
                <w:t>https://vk.com/wall-208259659_1053</w:t>
              </w:r>
            </w:hyperlink>
          </w:p>
          <w:p w14:paraId="69CDB83E" w14:textId="7985771B" w:rsidR="00065A08" w:rsidRPr="004E74D6" w:rsidRDefault="00065A0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14220535" w14:textId="50B4BC2B" w:rsidR="001B6B8B" w:rsidRPr="00065A08" w:rsidRDefault="00065A08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11 января </w:t>
            </w:r>
          </w:p>
        </w:tc>
      </w:tr>
      <w:tr w:rsidR="001B6B8B" w:rsidRPr="00B535BF" w14:paraId="29D3C96B" w14:textId="77777777" w:rsidTr="002B1ECE">
        <w:trPr>
          <w:trHeight w:val="275"/>
        </w:trPr>
        <w:tc>
          <w:tcPr>
            <w:tcW w:w="14506" w:type="dxa"/>
            <w:gridSpan w:val="6"/>
          </w:tcPr>
          <w:p w14:paraId="2AAC29FE" w14:textId="77777777" w:rsidR="001B6B8B" w:rsidRPr="00B535BF" w:rsidRDefault="001B6B8B" w:rsidP="002B1ECE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7.Работа с родителями</w:t>
            </w:r>
          </w:p>
        </w:tc>
      </w:tr>
      <w:tr w:rsidR="001B6B8B" w:rsidRPr="00B535BF" w14:paraId="1012C7A2" w14:textId="77777777" w:rsidTr="002B1ECE">
        <w:trPr>
          <w:trHeight w:val="275"/>
        </w:trPr>
        <w:tc>
          <w:tcPr>
            <w:tcW w:w="725" w:type="dxa"/>
          </w:tcPr>
          <w:p w14:paraId="3CE2E709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67C623F3" w14:textId="77777777" w:rsidR="001B6B8B" w:rsidRPr="001B6B8B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Рейд по домам, каждый вечер по площадкам,улицам</w:t>
            </w:r>
          </w:p>
        </w:tc>
        <w:tc>
          <w:tcPr>
            <w:tcW w:w="3403" w:type="dxa"/>
          </w:tcPr>
          <w:p w14:paraId="375E1FC2" w14:textId="7BF8A898" w:rsidR="001B6B8B" w:rsidRPr="00B535BF" w:rsidRDefault="0027497E" w:rsidP="002B1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B6B8B" w:rsidRPr="00B535BF">
              <w:rPr>
                <w:sz w:val="24"/>
                <w:szCs w:val="24"/>
              </w:rPr>
              <w:t>.Мугур-Аксы</w:t>
            </w:r>
          </w:p>
        </w:tc>
        <w:tc>
          <w:tcPr>
            <w:tcW w:w="2410" w:type="dxa"/>
          </w:tcPr>
          <w:p w14:paraId="30F52055" w14:textId="0AD19B13" w:rsidR="001B6B8B" w:rsidRPr="0027497E" w:rsidRDefault="001B6B8B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535BF">
              <w:rPr>
                <w:sz w:val="24"/>
                <w:szCs w:val="24"/>
              </w:rPr>
              <w:t>МО</w:t>
            </w:r>
            <w:r w:rsidR="0027497E">
              <w:rPr>
                <w:sz w:val="24"/>
                <w:szCs w:val="24"/>
                <w:lang w:val="ru-RU"/>
              </w:rPr>
              <w:t>, родители</w:t>
            </w:r>
          </w:p>
        </w:tc>
        <w:tc>
          <w:tcPr>
            <w:tcW w:w="2269" w:type="dxa"/>
          </w:tcPr>
          <w:p w14:paraId="40E60396" w14:textId="0C421D4F" w:rsidR="001B6B8B" w:rsidRPr="004E74D6" w:rsidRDefault="00F1590D" w:rsidP="002B1ECE">
            <w:pPr>
              <w:pStyle w:val="TableParagraph"/>
              <w:rPr>
                <w:rStyle w:val="a3"/>
                <w:sz w:val="24"/>
                <w:szCs w:val="24"/>
                <w:lang w:val="ru-RU"/>
              </w:rPr>
            </w:pPr>
            <w:hyperlink r:id="rId23" w:history="1">
              <w:r w:rsidR="0027497E" w:rsidRPr="00BE7E41">
                <w:rPr>
                  <w:rStyle w:val="a3"/>
                  <w:sz w:val="24"/>
                  <w:szCs w:val="24"/>
                </w:rPr>
                <w:t>https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27497E" w:rsidRPr="00BE7E41">
                <w:rPr>
                  <w:rStyle w:val="a3"/>
                  <w:sz w:val="24"/>
                  <w:szCs w:val="24"/>
                </w:rPr>
                <w:t>vk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27497E" w:rsidRPr="00BE7E41">
                <w:rPr>
                  <w:rStyle w:val="a3"/>
                  <w:sz w:val="24"/>
                  <w:szCs w:val="24"/>
                </w:rPr>
                <w:t>com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27497E" w:rsidRPr="00BE7E41">
                <w:rPr>
                  <w:rStyle w:val="a3"/>
                  <w:sz w:val="24"/>
                  <w:szCs w:val="24"/>
                </w:rPr>
                <w:t>wall</w:t>
              </w:r>
              <w:r w:rsidR="0027497E" w:rsidRPr="004E74D6">
                <w:rPr>
                  <w:rStyle w:val="a3"/>
                  <w:sz w:val="24"/>
                  <w:szCs w:val="24"/>
                  <w:lang w:val="ru-RU"/>
                </w:rPr>
                <w:t>-208259659_1046</w:t>
              </w:r>
            </w:hyperlink>
          </w:p>
          <w:p w14:paraId="5F6B0696" w14:textId="6B946858" w:rsidR="008B3ECF" w:rsidRDefault="008B3ECF" w:rsidP="002B1ECE">
            <w:pPr>
              <w:pStyle w:val="TableParagraph"/>
              <w:rPr>
                <w:rStyle w:val="a3"/>
                <w:u w:val="none"/>
                <w:lang w:val="ru-RU"/>
              </w:rPr>
            </w:pPr>
            <w:r>
              <w:rPr>
                <w:rStyle w:val="a3"/>
                <w:u w:val="none"/>
                <w:lang w:val="ru-RU"/>
              </w:rPr>
              <w:t>С 1 по 10 января по графику выходили родители наших обучающихся.</w:t>
            </w:r>
          </w:p>
          <w:p w14:paraId="3773E5E4" w14:textId="588AE601" w:rsidR="008B3ECF" w:rsidRPr="008B3ECF" w:rsidRDefault="008B3ECF" w:rsidP="002B1ECE">
            <w:pPr>
              <w:pStyle w:val="TableParagraph"/>
              <w:rPr>
                <w:rStyle w:val="a3"/>
                <w:u w:val="none"/>
                <w:lang w:val="ru-RU"/>
              </w:rPr>
            </w:pPr>
            <w:r>
              <w:rPr>
                <w:rStyle w:val="a3"/>
                <w:u w:val="none"/>
                <w:lang w:val="ru-RU"/>
              </w:rPr>
              <w:t xml:space="preserve">Охват : </w:t>
            </w:r>
            <w:r w:rsidR="000C43CD">
              <w:rPr>
                <w:rStyle w:val="a3"/>
                <w:u w:val="none"/>
                <w:lang w:val="ru-RU"/>
              </w:rPr>
              <w:t>5 родителей</w:t>
            </w:r>
          </w:p>
          <w:p w14:paraId="1F6C5694" w14:textId="7608BB71" w:rsidR="008B3ECF" w:rsidRPr="008B3ECF" w:rsidRDefault="008B3EC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6E621F6" w14:textId="09814FFB" w:rsidR="0027497E" w:rsidRPr="008B3ECF" w:rsidRDefault="0027497E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05B1C658" w14:textId="3B169833" w:rsidR="001B6B8B" w:rsidRPr="0027497E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 по 11 января</w:t>
            </w:r>
          </w:p>
        </w:tc>
      </w:tr>
      <w:tr w:rsidR="00607A76" w:rsidRPr="00B535BF" w14:paraId="62C0BFC4" w14:textId="77777777" w:rsidTr="002B1ECE">
        <w:trPr>
          <w:trHeight w:val="275"/>
        </w:trPr>
        <w:tc>
          <w:tcPr>
            <w:tcW w:w="725" w:type="dxa"/>
          </w:tcPr>
          <w:p w14:paraId="6D4BE1EA" w14:textId="1789B1B3" w:rsidR="00607A76" w:rsidRPr="00607A76" w:rsidRDefault="00607A76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20" w:type="dxa"/>
          </w:tcPr>
          <w:p w14:paraId="1326C047" w14:textId="665FF094" w:rsidR="00607A76" w:rsidRPr="00607A76" w:rsidRDefault="00607A76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Профилактическая акция «Я дома»</w:t>
            </w:r>
          </w:p>
        </w:tc>
        <w:tc>
          <w:tcPr>
            <w:tcW w:w="3403" w:type="dxa"/>
          </w:tcPr>
          <w:p w14:paraId="50AB176B" w14:textId="70456B2B" w:rsidR="00607A76" w:rsidRPr="00607A76" w:rsidRDefault="0075348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Дома, каждый вечер</w:t>
            </w:r>
          </w:p>
        </w:tc>
        <w:tc>
          <w:tcPr>
            <w:tcW w:w="2410" w:type="dxa"/>
          </w:tcPr>
          <w:p w14:paraId="4EAE437B" w14:textId="2B6A21A8" w:rsidR="00607A76" w:rsidRPr="00607A76" w:rsidRDefault="00607A76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2269" w:type="dxa"/>
          </w:tcPr>
          <w:p w14:paraId="7B529E9F" w14:textId="705BB35C" w:rsidR="00607A76" w:rsidRPr="004E74D6" w:rsidRDefault="00F1590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4" w:history="1">
              <w:r w:rsidR="00607A76" w:rsidRPr="00BE7E41">
                <w:rPr>
                  <w:rStyle w:val="a3"/>
                  <w:sz w:val="24"/>
                  <w:szCs w:val="24"/>
                </w:rPr>
                <w:t>https</w:t>
              </w:r>
              <w:r w:rsidR="00607A76" w:rsidRPr="004E74D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607A76" w:rsidRPr="00BE7E41">
                <w:rPr>
                  <w:rStyle w:val="a3"/>
                  <w:sz w:val="24"/>
                  <w:szCs w:val="24"/>
                </w:rPr>
                <w:t>vk</w:t>
              </w:r>
              <w:r w:rsidR="00607A76" w:rsidRPr="004E74D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607A76" w:rsidRPr="00BE7E41">
                <w:rPr>
                  <w:rStyle w:val="a3"/>
                  <w:sz w:val="24"/>
                  <w:szCs w:val="24"/>
                </w:rPr>
                <w:t>com</w:t>
              </w:r>
              <w:r w:rsidR="00607A76" w:rsidRPr="004E74D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607A76" w:rsidRPr="00BE7E41">
                <w:rPr>
                  <w:rStyle w:val="a3"/>
                  <w:sz w:val="24"/>
                  <w:szCs w:val="24"/>
                </w:rPr>
                <w:t>wall</w:t>
              </w:r>
              <w:r w:rsidR="00607A76" w:rsidRPr="004E74D6">
                <w:rPr>
                  <w:rStyle w:val="a3"/>
                  <w:sz w:val="24"/>
                  <w:szCs w:val="24"/>
                  <w:lang w:val="ru-RU"/>
                </w:rPr>
                <w:t>-208259659_1050</w:t>
              </w:r>
            </w:hyperlink>
          </w:p>
          <w:p w14:paraId="7430C89B" w14:textId="77777777" w:rsidR="00607A76" w:rsidRPr="004E74D6" w:rsidRDefault="00607A76" w:rsidP="002B1EC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CE3B2BA" w14:textId="77777777" w:rsidR="000C43CD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каждый вечер проводилась акция «Я дома»</w:t>
            </w:r>
          </w:p>
          <w:p w14:paraId="0E5F96D6" w14:textId="67F84454" w:rsidR="000C43CD" w:rsidRPr="000C43CD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15 обуч</w:t>
            </w:r>
          </w:p>
        </w:tc>
        <w:tc>
          <w:tcPr>
            <w:tcW w:w="1779" w:type="dxa"/>
          </w:tcPr>
          <w:p w14:paraId="7B1E0F27" w14:textId="77777777" w:rsidR="00607A76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Каждый вечер</w:t>
            </w:r>
          </w:p>
          <w:p w14:paraId="042A385B" w14:textId="41527C51" w:rsidR="000C43CD" w:rsidRPr="00607A76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31 декабря по 10 января</w:t>
            </w:r>
          </w:p>
        </w:tc>
      </w:tr>
      <w:tr w:rsidR="001F22F2" w:rsidRPr="00B535BF" w14:paraId="2AAD97EB" w14:textId="77777777" w:rsidTr="002B1ECE">
        <w:trPr>
          <w:trHeight w:val="275"/>
        </w:trPr>
        <w:tc>
          <w:tcPr>
            <w:tcW w:w="725" w:type="dxa"/>
          </w:tcPr>
          <w:p w14:paraId="26E3AE00" w14:textId="60A9E6BD" w:rsidR="001F22F2" w:rsidRPr="001F22F2" w:rsidRDefault="001F22F2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20" w:type="dxa"/>
          </w:tcPr>
          <w:p w14:paraId="07970188" w14:textId="31B1B64A" w:rsidR="001F22F2" w:rsidRPr="001F22F2" w:rsidRDefault="001F22F2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Акция «Помо</w:t>
            </w:r>
            <w:r w:rsidR="0075348F">
              <w:rPr>
                <w:color w:val="000000"/>
                <w:sz w:val="24"/>
                <w:szCs w:val="24"/>
                <w:lang w:val="ru-RU"/>
              </w:rPr>
              <w:t>щь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родителям»</w:t>
            </w:r>
          </w:p>
        </w:tc>
        <w:tc>
          <w:tcPr>
            <w:tcW w:w="3403" w:type="dxa"/>
          </w:tcPr>
          <w:p w14:paraId="4722757A" w14:textId="15332EFD" w:rsidR="001F22F2" w:rsidRPr="001F22F2" w:rsidRDefault="001F22F2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2410" w:type="dxa"/>
          </w:tcPr>
          <w:p w14:paraId="1001B692" w14:textId="32FD2AC0" w:rsidR="001F22F2" w:rsidRPr="001F22F2" w:rsidRDefault="001F22F2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2269" w:type="dxa"/>
          </w:tcPr>
          <w:p w14:paraId="6CD5A4FD" w14:textId="14780885" w:rsidR="001F22F2" w:rsidRPr="004E74D6" w:rsidRDefault="00F1590D" w:rsidP="002B1ECE">
            <w:pPr>
              <w:pStyle w:val="TableParagraph"/>
              <w:rPr>
                <w:rStyle w:val="a3"/>
                <w:sz w:val="24"/>
                <w:szCs w:val="24"/>
                <w:lang w:val="ru-RU"/>
              </w:rPr>
            </w:pPr>
            <w:hyperlink r:id="rId25" w:history="1">
              <w:r w:rsidR="00737E56" w:rsidRPr="00BE7E41">
                <w:rPr>
                  <w:rStyle w:val="a3"/>
                  <w:sz w:val="24"/>
                  <w:szCs w:val="24"/>
                </w:rPr>
                <w:t>https</w:t>
              </w:r>
              <w:r w:rsidR="00737E56" w:rsidRPr="00737E56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737E56" w:rsidRPr="00BE7E41">
                <w:rPr>
                  <w:rStyle w:val="a3"/>
                  <w:sz w:val="24"/>
                  <w:szCs w:val="24"/>
                </w:rPr>
                <w:t>vk</w:t>
              </w:r>
              <w:r w:rsidR="00737E56" w:rsidRPr="00737E56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737E56" w:rsidRPr="00BE7E41">
                <w:rPr>
                  <w:rStyle w:val="a3"/>
                  <w:sz w:val="24"/>
                  <w:szCs w:val="24"/>
                </w:rPr>
                <w:t>com</w:t>
              </w:r>
              <w:r w:rsidR="00737E56" w:rsidRPr="00737E56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737E56" w:rsidRPr="00BE7E41">
                <w:rPr>
                  <w:rStyle w:val="a3"/>
                  <w:sz w:val="24"/>
                  <w:szCs w:val="24"/>
                </w:rPr>
                <w:t>wall</w:t>
              </w:r>
              <w:r w:rsidR="00737E56" w:rsidRPr="00737E56">
                <w:rPr>
                  <w:rStyle w:val="a3"/>
                  <w:sz w:val="24"/>
                  <w:szCs w:val="24"/>
                  <w:lang w:val="ru-RU"/>
                </w:rPr>
                <w:t>-208259659_1051</w:t>
              </w:r>
            </w:hyperlink>
          </w:p>
          <w:p w14:paraId="36DD05FC" w14:textId="38AAE2A9" w:rsidR="00737E56" w:rsidRDefault="000C43CD" w:rsidP="000C43C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5 по 8 января была объявлена акция «Помощь родителям»</w:t>
            </w:r>
          </w:p>
          <w:p w14:paraId="0EC63D32" w14:textId="38ACA640" w:rsidR="000C43CD" w:rsidRDefault="000C43CD" w:rsidP="000C43C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8 обуч.</w:t>
            </w:r>
          </w:p>
          <w:p w14:paraId="2CC5AC13" w14:textId="5D80F251" w:rsidR="000C43CD" w:rsidRPr="00737E56" w:rsidRDefault="000C43CD" w:rsidP="000C43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14:paraId="36670EBF" w14:textId="2709A19D" w:rsidR="001F22F2" w:rsidRPr="00737E56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5 по 8 января</w:t>
            </w:r>
          </w:p>
        </w:tc>
      </w:tr>
      <w:tr w:rsidR="001B6B8B" w:rsidRPr="00B535BF" w14:paraId="6941F9B4" w14:textId="77777777" w:rsidTr="002B1ECE">
        <w:trPr>
          <w:trHeight w:val="275"/>
        </w:trPr>
        <w:tc>
          <w:tcPr>
            <w:tcW w:w="14506" w:type="dxa"/>
            <w:gridSpan w:val="6"/>
          </w:tcPr>
          <w:p w14:paraId="3B814507" w14:textId="77777777" w:rsidR="001B6B8B" w:rsidRPr="00B535BF" w:rsidRDefault="001B6B8B" w:rsidP="002B1ECE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8.Работа с педагогическими кадрами</w:t>
            </w:r>
          </w:p>
        </w:tc>
      </w:tr>
      <w:tr w:rsidR="001B6B8B" w:rsidRPr="00B535BF" w14:paraId="5196A70F" w14:textId="77777777" w:rsidTr="002B1ECE">
        <w:trPr>
          <w:trHeight w:val="275"/>
        </w:trPr>
        <w:tc>
          <w:tcPr>
            <w:tcW w:w="725" w:type="dxa"/>
          </w:tcPr>
          <w:p w14:paraId="23155844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04E7F56F" w14:textId="77777777" w:rsidR="001B6B8B" w:rsidRPr="001B6B8B" w:rsidRDefault="001B6B8B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B6B8B">
              <w:rPr>
                <w:color w:val="000000"/>
                <w:sz w:val="24"/>
                <w:szCs w:val="24"/>
                <w:lang w:val="ru-RU"/>
              </w:rPr>
              <w:t>Заседание методического совета об</w:t>
            </w:r>
            <w:r w:rsidRPr="00B535BF">
              <w:rPr>
                <w:color w:val="000000"/>
                <w:sz w:val="24"/>
                <w:szCs w:val="24"/>
              </w:rPr>
              <w:t> </w:t>
            </w:r>
            <w:r w:rsidRPr="001B6B8B">
              <w:rPr>
                <w:color w:val="000000"/>
                <w:sz w:val="24"/>
                <w:szCs w:val="24"/>
                <w:lang w:val="ru-RU"/>
              </w:rPr>
              <w:t>итогах первого полугодия 2025/26 учебного года</w:t>
            </w:r>
          </w:p>
        </w:tc>
        <w:tc>
          <w:tcPr>
            <w:tcW w:w="3403" w:type="dxa"/>
          </w:tcPr>
          <w:p w14:paraId="51BF56CD" w14:textId="77777777" w:rsidR="001B6B8B" w:rsidRPr="00B535BF" w:rsidRDefault="001B6B8B" w:rsidP="002B1EC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3471C825" w14:textId="77777777" w:rsidR="001B6B8B" w:rsidRPr="001B6B8B" w:rsidRDefault="001B6B8B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B6B8B">
              <w:rPr>
                <w:sz w:val="24"/>
                <w:szCs w:val="24"/>
                <w:lang w:val="ru-RU"/>
              </w:rPr>
              <w:t>Директор школы Салчак А.А</w:t>
            </w:r>
          </w:p>
        </w:tc>
        <w:tc>
          <w:tcPr>
            <w:tcW w:w="2269" w:type="dxa"/>
          </w:tcPr>
          <w:p w14:paraId="0CBF1588" w14:textId="5272B400" w:rsidR="0027497E" w:rsidRPr="004E74D6" w:rsidRDefault="00F1590D" w:rsidP="0027497E">
            <w:pPr>
              <w:pStyle w:val="TableParagraph"/>
              <w:spacing w:line="268" w:lineRule="exact"/>
              <w:ind w:left="108"/>
              <w:rPr>
                <w:rStyle w:val="a3"/>
                <w:sz w:val="24"/>
                <w:szCs w:val="24"/>
                <w:lang w:val="ru-RU"/>
              </w:rPr>
            </w:pPr>
            <w:hyperlink r:id="rId26" w:history="1">
              <w:r w:rsidR="0027497E" w:rsidRPr="00BE7E41">
                <w:rPr>
                  <w:rStyle w:val="a3"/>
                  <w:sz w:val="24"/>
                  <w:szCs w:val="24"/>
                  <w:lang w:val="ru-RU"/>
                </w:rPr>
                <w:t>https://vk.com/wall-208259659_1041</w:t>
              </w:r>
            </w:hyperlink>
          </w:p>
          <w:p w14:paraId="438B910A" w14:textId="4C8557C0" w:rsidR="000C43CD" w:rsidRPr="004E74D6" w:rsidRDefault="000C43CD" w:rsidP="000C43CD">
            <w:pPr>
              <w:pStyle w:val="TableParagraph"/>
              <w:spacing w:line="268" w:lineRule="exact"/>
              <w:rPr>
                <w:rStyle w:val="a3"/>
                <w:lang w:val="ru-RU"/>
              </w:rPr>
            </w:pPr>
          </w:p>
          <w:p w14:paraId="328434E5" w14:textId="47F99FD4" w:rsidR="000C43CD" w:rsidRPr="000C43CD" w:rsidRDefault="000C43CD" w:rsidP="000C43C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декабря была совещание МО школы</w:t>
            </w:r>
          </w:p>
          <w:p w14:paraId="0C180CD6" w14:textId="4D39706C" w:rsidR="001B6B8B" w:rsidRPr="000C43CD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Охват : все 6 педагогов</w:t>
            </w:r>
          </w:p>
        </w:tc>
        <w:tc>
          <w:tcPr>
            <w:tcW w:w="1779" w:type="dxa"/>
          </w:tcPr>
          <w:p w14:paraId="11B1159B" w14:textId="55309251" w:rsidR="001B6B8B" w:rsidRPr="000C43CD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27 декабря</w:t>
            </w:r>
          </w:p>
        </w:tc>
      </w:tr>
      <w:tr w:rsidR="0075348F" w:rsidRPr="00B535BF" w14:paraId="044F50F3" w14:textId="77777777" w:rsidTr="002B1ECE">
        <w:trPr>
          <w:trHeight w:val="275"/>
        </w:trPr>
        <w:tc>
          <w:tcPr>
            <w:tcW w:w="725" w:type="dxa"/>
          </w:tcPr>
          <w:p w14:paraId="5BAE7CB9" w14:textId="71E139F7" w:rsidR="0075348F" w:rsidRPr="0075348F" w:rsidRDefault="0075348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20" w:type="dxa"/>
          </w:tcPr>
          <w:p w14:paraId="4FF3B333" w14:textId="42793736" w:rsidR="0075348F" w:rsidRPr="0075348F" w:rsidRDefault="0075348F" w:rsidP="002B1ECE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Рейды учителей МБОУ Тоолайлыгской НОШ</w:t>
            </w:r>
          </w:p>
        </w:tc>
        <w:tc>
          <w:tcPr>
            <w:tcW w:w="3403" w:type="dxa"/>
          </w:tcPr>
          <w:p w14:paraId="532E9E3E" w14:textId="33567CA7" w:rsidR="0075348F" w:rsidRPr="0075348F" w:rsidRDefault="0075348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с.Мугур-Аксы</w:t>
            </w:r>
          </w:p>
        </w:tc>
        <w:tc>
          <w:tcPr>
            <w:tcW w:w="2410" w:type="dxa"/>
          </w:tcPr>
          <w:p w14:paraId="3E798DE2" w14:textId="6E66BC01" w:rsidR="0075348F" w:rsidRPr="0075348F" w:rsidRDefault="0075348F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 школы</w:t>
            </w:r>
          </w:p>
        </w:tc>
        <w:tc>
          <w:tcPr>
            <w:tcW w:w="2269" w:type="dxa"/>
          </w:tcPr>
          <w:p w14:paraId="3B38883F" w14:textId="2CD55527" w:rsidR="0075348F" w:rsidRDefault="00F1590D" w:rsidP="0027497E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hyperlink r:id="rId27" w:history="1">
              <w:r w:rsidR="0075348F" w:rsidRPr="00CF74B6">
                <w:rPr>
                  <w:rStyle w:val="a3"/>
                  <w:lang w:val="ru-RU"/>
                </w:rPr>
                <w:t>https://vk.com/wall-208259659_1052</w:t>
              </w:r>
            </w:hyperlink>
          </w:p>
          <w:p w14:paraId="40E48FFD" w14:textId="77777777" w:rsidR="0075348F" w:rsidRDefault="000C43CD" w:rsidP="0027497E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31 декабря по 10 января по плану выходили на рейды учителя нашей щколы </w:t>
            </w:r>
          </w:p>
          <w:p w14:paraId="5844FD61" w14:textId="0A8D7978" w:rsidR="000C43CD" w:rsidRPr="0075348F" w:rsidRDefault="000C43CD" w:rsidP="0027497E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Охват : 4 педагогов</w:t>
            </w:r>
          </w:p>
        </w:tc>
        <w:tc>
          <w:tcPr>
            <w:tcW w:w="1779" w:type="dxa"/>
          </w:tcPr>
          <w:p w14:paraId="69B949C1" w14:textId="12D0D002" w:rsidR="000C43CD" w:rsidRPr="0075348F" w:rsidRDefault="000C43CD" w:rsidP="002B1E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31 декабря по 10 января </w:t>
            </w:r>
          </w:p>
        </w:tc>
      </w:tr>
    </w:tbl>
    <w:p w14:paraId="1B93DCCB" w14:textId="77777777" w:rsidR="001B6B8B" w:rsidRDefault="001B6B8B" w:rsidP="001B6B8B">
      <w:pPr>
        <w:spacing w:line="307" w:lineRule="exact"/>
        <w:ind w:right="4"/>
        <w:jc w:val="center"/>
        <w:rPr>
          <w:b/>
          <w:sz w:val="27"/>
        </w:rPr>
      </w:pPr>
    </w:p>
    <w:p w14:paraId="128A1245" w14:textId="77777777" w:rsidR="001B6B8B" w:rsidRDefault="001B6B8B" w:rsidP="001B6B8B">
      <w:pPr>
        <w:spacing w:line="307" w:lineRule="exact"/>
        <w:ind w:right="4"/>
        <w:jc w:val="center"/>
        <w:rPr>
          <w:b/>
          <w:sz w:val="27"/>
        </w:rPr>
      </w:pPr>
    </w:p>
    <w:p w14:paraId="55EB8F39" w14:textId="77777777" w:rsidR="001B6B8B" w:rsidRDefault="001B6B8B" w:rsidP="001B6B8B">
      <w:pPr>
        <w:spacing w:line="307" w:lineRule="exact"/>
        <w:ind w:right="4"/>
        <w:jc w:val="center"/>
        <w:rPr>
          <w:b/>
          <w:sz w:val="27"/>
        </w:rPr>
      </w:pPr>
    </w:p>
    <w:p w14:paraId="48E2535A" w14:textId="77777777" w:rsidR="001B6B8B" w:rsidRDefault="001B6B8B" w:rsidP="001B6B8B">
      <w:pPr>
        <w:spacing w:line="307" w:lineRule="exact"/>
        <w:ind w:right="4"/>
        <w:jc w:val="center"/>
        <w:rPr>
          <w:b/>
          <w:sz w:val="27"/>
        </w:rPr>
      </w:pPr>
    </w:p>
    <w:p w14:paraId="797C9B95" w14:textId="77777777" w:rsidR="00076993" w:rsidRDefault="00076993"/>
    <w:sectPr w:rsidR="00076993" w:rsidSect="001B6B8B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32"/>
    <w:rsid w:val="00065A08"/>
    <w:rsid w:val="00076993"/>
    <w:rsid w:val="000C43CD"/>
    <w:rsid w:val="001B6B8B"/>
    <w:rsid w:val="001F22F2"/>
    <w:rsid w:val="0027497E"/>
    <w:rsid w:val="003173A3"/>
    <w:rsid w:val="00456F00"/>
    <w:rsid w:val="00465680"/>
    <w:rsid w:val="004979E8"/>
    <w:rsid w:val="004A42D8"/>
    <w:rsid w:val="004E74D6"/>
    <w:rsid w:val="005F767B"/>
    <w:rsid w:val="00607A76"/>
    <w:rsid w:val="00693A32"/>
    <w:rsid w:val="00737E56"/>
    <w:rsid w:val="0075348F"/>
    <w:rsid w:val="007F4EFE"/>
    <w:rsid w:val="00852F3B"/>
    <w:rsid w:val="00856EC9"/>
    <w:rsid w:val="008B2530"/>
    <w:rsid w:val="008B3ECF"/>
    <w:rsid w:val="008C3441"/>
    <w:rsid w:val="009D0801"/>
    <w:rsid w:val="00C54BB5"/>
    <w:rsid w:val="00EB1507"/>
    <w:rsid w:val="00F1590D"/>
    <w:rsid w:val="00F1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B751"/>
  <w15:chartTrackingRefBased/>
  <w15:docId w15:val="{643BC4AE-20B5-4B7C-BE61-6BA9023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27497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6B8B"/>
  </w:style>
  <w:style w:type="character" w:styleId="a3">
    <w:name w:val="Hyperlink"/>
    <w:basedOn w:val="a0"/>
    <w:uiPriority w:val="99"/>
    <w:unhideWhenUsed/>
    <w:rsid w:val="001B6B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4BB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74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chool-toolailyg.rtyva.ru/" TargetMode="External"/><Relationship Id="rId13" Type="http://schemas.openxmlformats.org/officeDocument/2006/relationships/hyperlink" Target="https://vk.com/wall-208259659_1048" TargetMode="External"/><Relationship Id="rId18" Type="http://schemas.openxmlformats.org/officeDocument/2006/relationships/hyperlink" Target="https://vk.com/wall-208259659_1047" TargetMode="External"/><Relationship Id="rId26" Type="http://schemas.openxmlformats.org/officeDocument/2006/relationships/hyperlink" Target="https://vk.com/wall-208259659_104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vk.com/wall-208259659_1042" TargetMode="External"/><Relationship Id="rId12" Type="http://schemas.openxmlformats.org/officeDocument/2006/relationships/hyperlink" Target="https://vk.com/wall-208259659_1047" TargetMode="External"/><Relationship Id="rId17" Type="http://schemas.openxmlformats.org/officeDocument/2006/relationships/hyperlink" Target="https://vk.com/wall-208259659_1047" TargetMode="External"/><Relationship Id="rId25" Type="http://schemas.openxmlformats.org/officeDocument/2006/relationships/hyperlink" Target="https://vk.com/wall-208259659_10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8259659_1043" TargetMode="Externa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08259659_1041" TargetMode="External"/><Relationship Id="rId11" Type="http://schemas.openxmlformats.org/officeDocument/2006/relationships/hyperlink" Target="https://vk.com/wall-208259659_1047" TargetMode="External"/><Relationship Id="rId24" Type="http://schemas.openxmlformats.org/officeDocument/2006/relationships/hyperlink" Target="https://vk.com/wall-208259659_1050" TargetMode="External"/><Relationship Id="rId5" Type="http://schemas.openxmlformats.org/officeDocument/2006/relationships/hyperlink" Target="https://vk.com/id67939462" TargetMode="External"/><Relationship Id="rId15" Type="http://schemas.openxmlformats.org/officeDocument/2006/relationships/hyperlink" Target="https://vk.com/wall-208259659_1036" TargetMode="External"/><Relationship Id="rId23" Type="http://schemas.openxmlformats.org/officeDocument/2006/relationships/hyperlink" Target="https://vk.com/wall-208259659_1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-208259659_1044" TargetMode="External"/><Relationship Id="rId19" Type="http://schemas.openxmlformats.org/officeDocument/2006/relationships/hyperlink" Target="https://vk.com/wall-208259659_1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08259659" TargetMode="External"/><Relationship Id="rId14" Type="http://schemas.openxmlformats.org/officeDocument/2006/relationships/hyperlink" Target="https://vk.ru/wall-208259659_1026" TargetMode="External"/><Relationship Id="rId22" Type="http://schemas.openxmlformats.org/officeDocument/2006/relationships/hyperlink" Target="https://vk.com/wall-208259659_1053" TargetMode="External"/><Relationship Id="rId27" Type="http://schemas.openxmlformats.org/officeDocument/2006/relationships/hyperlink" Target="https://vk.com/wall-208259659_1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Октябрь Донгак</dc:creator>
  <cp:keywords/>
  <dc:description/>
  <cp:lastModifiedBy>Октябрь Донгак</cp:lastModifiedBy>
  <cp:revision>20</cp:revision>
  <dcterms:created xsi:type="dcterms:W3CDTF">2025-12-18T06:10:00Z</dcterms:created>
  <dcterms:modified xsi:type="dcterms:W3CDTF">2026-01-11T11:22:00Z</dcterms:modified>
</cp:coreProperties>
</file>